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5DE8" w14:textId="621A17C7" w:rsidR="00DC7F98" w:rsidRPr="00692EC5" w:rsidRDefault="00DC7F98" w:rsidP="0073727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92EC5">
        <w:rPr>
          <w:rFonts w:ascii="Times New Roman" w:hAnsi="Times New Roman"/>
          <w:b/>
          <w:color w:val="FF0000"/>
          <w:sz w:val="24"/>
          <w:szCs w:val="24"/>
        </w:rPr>
        <w:t xml:space="preserve">PROGRAMA </w:t>
      </w:r>
      <w:r w:rsidR="00A60D0A" w:rsidRPr="00692EC5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692EC5">
        <w:rPr>
          <w:rFonts w:ascii="Times New Roman" w:hAnsi="Times New Roman"/>
          <w:b/>
          <w:color w:val="FF0000"/>
          <w:sz w:val="24"/>
          <w:szCs w:val="24"/>
        </w:rPr>
        <w:t xml:space="preserve">° </w:t>
      </w:r>
      <w:r w:rsidR="0073727A" w:rsidRPr="00692EC5">
        <w:rPr>
          <w:rFonts w:ascii="Times New Roman" w:hAnsi="Times New Roman"/>
          <w:b/>
          <w:color w:val="FF0000"/>
          <w:sz w:val="24"/>
          <w:szCs w:val="24"/>
        </w:rPr>
        <w:t>JORNADA LÍNEAS DE INVESTIGACIÓN</w:t>
      </w:r>
    </w:p>
    <w:p w14:paraId="37E37834" w14:textId="2AF70510" w:rsidR="00DC7F98" w:rsidRPr="00692EC5" w:rsidRDefault="00A60D0A" w:rsidP="00DC7F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92EC5">
        <w:rPr>
          <w:rFonts w:ascii="Times New Roman" w:hAnsi="Times New Roman"/>
          <w:b/>
          <w:color w:val="FF0000"/>
          <w:sz w:val="24"/>
          <w:szCs w:val="24"/>
        </w:rPr>
        <w:t>24 Julio</w:t>
      </w:r>
      <w:r w:rsidR="00DC7F98" w:rsidRPr="00692EC5">
        <w:rPr>
          <w:rFonts w:ascii="Times New Roman" w:hAnsi="Times New Roman"/>
          <w:b/>
          <w:color w:val="FF0000"/>
          <w:sz w:val="24"/>
          <w:szCs w:val="24"/>
        </w:rPr>
        <w:t xml:space="preserve"> 202</w:t>
      </w:r>
      <w:r w:rsidRPr="00692EC5">
        <w:rPr>
          <w:rFonts w:ascii="Times New Roman" w:hAnsi="Times New Roman"/>
          <w:b/>
          <w:color w:val="FF0000"/>
          <w:sz w:val="24"/>
          <w:szCs w:val="24"/>
        </w:rPr>
        <w:t>3</w:t>
      </w:r>
    </w:p>
    <w:p w14:paraId="2C874473" w14:textId="141AE800" w:rsidR="00DC7F98" w:rsidRPr="00692EC5" w:rsidRDefault="0073727A" w:rsidP="00DC7F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92EC5">
        <w:rPr>
          <w:rFonts w:ascii="Times New Roman" w:hAnsi="Times New Roman"/>
          <w:b/>
          <w:color w:val="FF0000"/>
          <w:sz w:val="24"/>
          <w:szCs w:val="24"/>
        </w:rPr>
        <w:t>09</w:t>
      </w:r>
      <w:r w:rsidR="00DC7F98" w:rsidRPr="00692EC5">
        <w:rPr>
          <w:rFonts w:ascii="Times New Roman" w:hAnsi="Times New Roman"/>
          <w:b/>
          <w:color w:val="FF0000"/>
          <w:sz w:val="24"/>
          <w:szCs w:val="24"/>
        </w:rPr>
        <w:t>:00 – 1</w:t>
      </w:r>
      <w:r w:rsidR="00A60D0A" w:rsidRPr="00692EC5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692EC5">
        <w:rPr>
          <w:rFonts w:ascii="Times New Roman" w:hAnsi="Times New Roman"/>
          <w:b/>
          <w:color w:val="FF0000"/>
          <w:sz w:val="24"/>
          <w:szCs w:val="24"/>
        </w:rPr>
        <w:t>:</w:t>
      </w:r>
      <w:r w:rsidR="00DC7F98" w:rsidRPr="00692EC5">
        <w:rPr>
          <w:rFonts w:ascii="Times New Roman" w:hAnsi="Times New Roman"/>
          <w:b/>
          <w:color w:val="FF0000"/>
          <w:sz w:val="24"/>
          <w:szCs w:val="24"/>
        </w:rPr>
        <w:t>00 HRS.</w:t>
      </w:r>
    </w:p>
    <w:p w14:paraId="5C59B649" w14:textId="77777777" w:rsidR="002A44CF" w:rsidRPr="00692EC5" w:rsidRDefault="002A44CF" w:rsidP="002A44CF">
      <w:pPr>
        <w:ind w:left="1985"/>
        <w:rPr>
          <w:szCs w:val="24"/>
        </w:rPr>
      </w:pPr>
    </w:p>
    <w:p w14:paraId="5A5A14B1" w14:textId="77777777" w:rsidR="00385C8F" w:rsidRDefault="00385C8F" w:rsidP="00385C8F">
      <w:pPr>
        <w:spacing w:line="240" w:lineRule="auto"/>
        <w:contextualSpacing/>
        <w:rPr>
          <w:b/>
          <w:bCs/>
          <w:szCs w:val="24"/>
        </w:rPr>
      </w:pPr>
      <w:r w:rsidRPr="002A44CF">
        <w:rPr>
          <w:b/>
          <w:bCs/>
          <w:szCs w:val="24"/>
        </w:rPr>
        <w:t xml:space="preserve">LINK DE CONEXION </w:t>
      </w:r>
    </w:p>
    <w:p w14:paraId="4CD8BF1D" w14:textId="77777777" w:rsidR="00385C8F" w:rsidRDefault="00385C8F" w:rsidP="00385C8F">
      <w:pPr>
        <w:spacing w:line="240" w:lineRule="auto"/>
        <w:contextualSpacing/>
        <w:rPr>
          <w:b/>
          <w:bCs/>
          <w:szCs w:val="24"/>
        </w:rPr>
      </w:pPr>
      <w:hyperlink r:id="rId7" w:history="1">
        <w:r w:rsidRPr="0043522B">
          <w:rPr>
            <w:rStyle w:val="Hipervnculo"/>
            <w:b/>
            <w:bCs/>
            <w:szCs w:val="24"/>
          </w:rPr>
          <w:t>https://uchile.zoom.us/j/99494235984?pwd=MERaNUNIditpdk9qeWRpdUtIUVlCUT09</w:t>
        </w:r>
      </w:hyperlink>
    </w:p>
    <w:p w14:paraId="32289C32" w14:textId="77777777" w:rsidR="00385C8F" w:rsidRPr="00255D2E" w:rsidRDefault="00385C8F" w:rsidP="00385C8F">
      <w:pPr>
        <w:spacing w:line="240" w:lineRule="auto"/>
        <w:contextualSpacing/>
        <w:rPr>
          <w:szCs w:val="24"/>
        </w:rPr>
      </w:pPr>
      <w:r w:rsidRPr="00255D2E">
        <w:rPr>
          <w:szCs w:val="24"/>
        </w:rPr>
        <w:t xml:space="preserve">ID de reunión: </w:t>
      </w:r>
      <w:r w:rsidRPr="000B0434">
        <w:rPr>
          <w:szCs w:val="24"/>
        </w:rPr>
        <w:t>994 9423 5984</w:t>
      </w:r>
    </w:p>
    <w:p w14:paraId="5AFCE9C7" w14:textId="77777777" w:rsidR="00385C8F" w:rsidRPr="00255D2E" w:rsidRDefault="00385C8F" w:rsidP="00385C8F">
      <w:pPr>
        <w:spacing w:line="240" w:lineRule="auto"/>
        <w:contextualSpacing/>
        <w:rPr>
          <w:szCs w:val="24"/>
        </w:rPr>
      </w:pPr>
      <w:r w:rsidRPr="00255D2E">
        <w:rPr>
          <w:szCs w:val="24"/>
        </w:rPr>
        <w:t xml:space="preserve">Código de acceso: </w:t>
      </w:r>
      <w:r w:rsidRPr="000B0434">
        <w:rPr>
          <w:szCs w:val="24"/>
        </w:rPr>
        <w:t>670450</w:t>
      </w:r>
    </w:p>
    <w:p w14:paraId="4A6A4D5D" w14:textId="77777777" w:rsidR="00DC7F98" w:rsidRPr="00692EC5" w:rsidRDefault="00DC7F98" w:rsidP="00DC7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26B74C" w14:textId="77777777" w:rsidR="00EB06DA" w:rsidRPr="00692EC5" w:rsidRDefault="00EB06DA" w:rsidP="0073727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4752DD50" w14:textId="24C041C5" w:rsidR="00DC7F98" w:rsidRPr="00692EC5" w:rsidRDefault="0073727A" w:rsidP="00737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 xml:space="preserve">09:00 </w:t>
      </w:r>
      <w:r w:rsidR="00693F62" w:rsidRPr="00692EC5">
        <w:rPr>
          <w:rFonts w:ascii="Times New Roman" w:hAnsi="Times New Roman"/>
          <w:b/>
          <w:caps/>
          <w:sz w:val="24"/>
          <w:szCs w:val="24"/>
        </w:rPr>
        <w:t>–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 xml:space="preserve"> 09:10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</w:r>
      <w:r w:rsidR="00693F62" w:rsidRPr="00692EC5">
        <w:rPr>
          <w:rFonts w:ascii="Times New Roman" w:hAnsi="Times New Roman"/>
          <w:b/>
          <w:caps/>
          <w:sz w:val="24"/>
          <w:szCs w:val="24"/>
        </w:rPr>
        <w:t xml:space="preserve">          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iNAUGURACIÓN JORNADA </w:t>
      </w:r>
    </w:p>
    <w:p w14:paraId="510125E5" w14:textId="77777777" w:rsidR="00DC7F98" w:rsidRPr="00692EC5" w:rsidRDefault="00DC7F98" w:rsidP="00DC7F98">
      <w:pPr>
        <w:spacing w:after="0" w:line="240" w:lineRule="auto"/>
        <w:ind w:left="1985" w:hanging="1985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ab/>
      </w:r>
      <w:r w:rsidR="0073727A" w:rsidRPr="00692EC5">
        <w:rPr>
          <w:rFonts w:ascii="Times New Roman" w:hAnsi="Times New Roman"/>
          <w:b/>
          <w:sz w:val="24"/>
          <w:szCs w:val="24"/>
        </w:rPr>
        <w:t>José Luis Valdés</w:t>
      </w:r>
      <w:r w:rsidRPr="00692EC5">
        <w:rPr>
          <w:rFonts w:ascii="Times New Roman" w:hAnsi="Times New Roman"/>
          <w:b/>
          <w:sz w:val="24"/>
          <w:szCs w:val="24"/>
        </w:rPr>
        <w:t xml:space="preserve"> – </w:t>
      </w:r>
      <w:r w:rsidR="0073727A" w:rsidRPr="00692EC5">
        <w:rPr>
          <w:rFonts w:ascii="Times New Roman" w:hAnsi="Times New Roman"/>
          <w:b/>
          <w:sz w:val="24"/>
          <w:szCs w:val="24"/>
        </w:rPr>
        <w:t xml:space="preserve">Paola Morales R </w:t>
      </w:r>
    </w:p>
    <w:p w14:paraId="3417A83F" w14:textId="77777777" w:rsidR="00DC7F98" w:rsidRPr="00692EC5" w:rsidRDefault="00DC7F98" w:rsidP="00DC7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9E3B80" w14:textId="77777777" w:rsidR="00EB06DA" w:rsidRPr="00692EC5" w:rsidRDefault="00EB06DA" w:rsidP="00DC7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98577" w14:textId="78634ADD" w:rsidR="00C13DA3" w:rsidRPr="00692EC5" w:rsidRDefault="0073727A" w:rsidP="00DC7F98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09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>:</w:t>
      </w:r>
      <w:r w:rsidRPr="00692EC5">
        <w:rPr>
          <w:rFonts w:ascii="Times New Roman" w:hAnsi="Times New Roman"/>
          <w:b/>
          <w:caps/>
          <w:sz w:val="24"/>
          <w:szCs w:val="24"/>
        </w:rPr>
        <w:t>15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 xml:space="preserve"> – </w:t>
      </w:r>
      <w:r w:rsidRPr="00692EC5">
        <w:rPr>
          <w:rFonts w:ascii="Times New Roman" w:hAnsi="Times New Roman"/>
          <w:b/>
          <w:caps/>
          <w:sz w:val="24"/>
          <w:szCs w:val="24"/>
        </w:rPr>
        <w:t>09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B80AFE" w:rsidRPr="00692EC5">
        <w:rPr>
          <w:rFonts w:ascii="Times New Roman" w:hAnsi="Times New Roman"/>
          <w:b/>
          <w:caps/>
          <w:sz w:val="24"/>
          <w:szCs w:val="24"/>
        </w:rPr>
        <w:t>30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ab/>
      </w:r>
      <w:r w:rsidR="00C13DA3" w:rsidRPr="00692EC5">
        <w:rPr>
          <w:rFonts w:ascii="Times New Roman" w:hAnsi="Times New Roman"/>
          <w:b/>
          <w:caps/>
          <w:sz w:val="24"/>
          <w:szCs w:val="24"/>
        </w:rPr>
        <w:t xml:space="preserve">Validación polisomnográfica de un modelo animal de Síndrome de Piernas Inquietas. </w:t>
      </w:r>
    </w:p>
    <w:p w14:paraId="60B898CE" w14:textId="77777777" w:rsidR="00DC7F98" w:rsidRPr="00692EC5" w:rsidRDefault="00DC7F98" w:rsidP="00DC7F98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24CB0A74" w14:textId="2CD9E413" w:rsidR="00DC7F98" w:rsidRPr="00692EC5" w:rsidRDefault="0073727A" w:rsidP="00DC7F98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>Investigador</w:t>
      </w:r>
      <w:r w:rsidR="00DC7F98" w:rsidRPr="00692EC5">
        <w:rPr>
          <w:rFonts w:ascii="Times New Roman" w:hAnsi="Times New Roman"/>
          <w:b/>
          <w:sz w:val="24"/>
          <w:szCs w:val="24"/>
        </w:rPr>
        <w:t xml:space="preserve">: </w:t>
      </w:r>
      <w:r w:rsidR="00C13DA3" w:rsidRPr="00692EC5">
        <w:rPr>
          <w:rFonts w:ascii="Times New Roman" w:hAnsi="Times New Roman"/>
          <w:b/>
          <w:sz w:val="24"/>
          <w:szCs w:val="24"/>
        </w:rPr>
        <w:t>Rómulo Fuentes / Adrián Ocampo</w:t>
      </w:r>
    </w:p>
    <w:p w14:paraId="2BA87FFA" w14:textId="6ECCBA5B" w:rsidR="00C13DA3" w:rsidRPr="00692EC5" w:rsidRDefault="00CF262E" w:rsidP="00DC7F98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>Email:</w:t>
      </w:r>
      <w:r w:rsidR="0094441A" w:rsidRPr="00692EC5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C13DA3" w:rsidRPr="00692EC5">
          <w:rPr>
            <w:rStyle w:val="Hipervnculo"/>
            <w:rFonts w:ascii="Times New Roman" w:hAnsi="Times New Roman"/>
            <w:b/>
            <w:sz w:val="24"/>
            <w:szCs w:val="24"/>
          </w:rPr>
          <w:t>romulo@uchile.cl</w:t>
        </w:r>
      </w:hyperlink>
    </w:p>
    <w:p w14:paraId="1C5CC209" w14:textId="3F162D52" w:rsidR="00CF262E" w:rsidRPr="00692EC5" w:rsidRDefault="00CF262E" w:rsidP="00DC7F98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14:paraId="1B7F9405" w14:textId="77777777" w:rsidR="00682A12" w:rsidRPr="00692EC5" w:rsidRDefault="00682A12" w:rsidP="00DC7F98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14:paraId="5D19CDDF" w14:textId="0572AF47" w:rsidR="00DC7F98" w:rsidRPr="00692EC5" w:rsidRDefault="0073727A" w:rsidP="00DC7F98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09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>:</w:t>
      </w:r>
      <w:r w:rsidRPr="00692EC5">
        <w:rPr>
          <w:rFonts w:ascii="Times New Roman" w:hAnsi="Times New Roman"/>
          <w:b/>
          <w:caps/>
          <w:sz w:val="24"/>
          <w:szCs w:val="24"/>
        </w:rPr>
        <w:t>3</w:t>
      </w:r>
      <w:r w:rsidR="00B80AFE" w:rsidRPr="00692EC5">
        <w:rPr>
          <w:rFonts w:ascii="Times New Roman" w:hAnsi="Times New Roman"/>
          <w:b/>
          <w:caps/>
          <w:sz w:val="24"/>
          <w:szCs w:val="24"/>
        </w:rPr>
        <w:t>5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 xml:space="preserve"> – </w:t>
      </w:r>
      <w:r w:rsidRPr="00692EC5">
        <w:rPr>
          <w:rFonts w:ascii="Times New Roman" w:hAnsi="Times New Roman"/>
          <w:b/>
          <w:caps/>
          <w:sz w:val="24"/>
          <w:szCs w:val="24"/>
        </w:rPr>
        <w:t>09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B80AFE" w:rsidRPr="00692EC5">
        <w:rPr>
          <w:rFonts w:ascii="Times New Roman" w:hAnsi="Times New Roman"/>
          <w:b/>
          <w:caps/>
          <w:sz w:val="24"/>
          <w:szCs w:val="24"/>
        </w:rPr>
        <w:t>50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ab/>
      </w:r>
      <w:r w:rsidRPr="00692EC5">
        <w:rPr>
          <w:rFonts w:ascii="Times New Roman" w:hAnsi="Times New Roman"/>
          <w:b/>
          <w:caps/>
          <w:sz w:val="24"/>
          <w:szCs w:val="24"/>
        </w:rPr>
        <w:t>Excitabilidad central y periferica: de la fisiologia a la clinica.</w:t>
      </w:r>
    </w:p>
    <w:p w14:paraId="41FBB8FC" w14:textId="77777777" w:rsidR="0073727A" w:rsidRPr="00692EC5" w:rsidRDefault="0073727A" w:rsidP="00DC7F98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70F46546" w14:textId="77777777" w:rsidR="00DC7F98" w:rsidRPr="00692EC5" w:rsidRDefault="0073727A" w:rsidP="00DC7F98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>Investigador</w:t>
      </w:r>
      <w:r w:rsidR="00DC7F98" w:rsidRPr="00692EC5">
        <w:rPr>
          <w:rFonts w:ascii="Times New Roman" w:hAnsi="Times New Roman"/>
          <w:b/>
          <w:sz w:val="24"/>
          <w:szCs w:val="24"/>
        </w:rPr>
        <w:t xml:space="preserve">: </w:t>
      </w:r>
      <w:r w:rsidRPr="00692EC5">
        <w:rPr>
          <w:rFonts w:ascii="Times New Roman" w:hAnsi="Times New Roman"/>
          <w:b/>
          <w:sz w:val="24"/>
          <w:szCs w:val="24"/>
        </w:rPr>
        <w:t xml:space="preserve">José Manuel </w:t>
      </w:r>
      <w:proofErr w:type="spellStart"/>
      <w:r w:rsidRPr="00692EC5">
        <w:rPr>
          <w:rFonts w:ascii="Times New Roman" w:hAnsi="Times New Roman"/>
          <w:b/>
          <w:sz w:val="24"/>
          <w:szCs w:val="24"/>
        </w:rPr>
        <w:t>Matamala</w:t>
      </w:r>
      <w:proofErr w:type="spellEnd"/>
    </w:p>
    <w:p w14:paraId="6ADE2471" w14:textId="0B85A7F7" w:rsidR="00CF262E" w:rsidRPr="00692EC5" w:rsidRDefault="00CF262E" w:rsidP="00DC7F98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>Email:</w:t>
      </w:r>
      <w:r w:rsidR="0094441A" w:rsidRPr="00692EC5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C13DA3" w:rsidRPr="00692EC5">
          <w:rPr>
            <w:rStyle w:val="Hipervnculo"/>
            <w:rFonts w:ascii="Times New Roman" w:hAnsi="Times New Roman"/>
            <w:b/>
            <w:sz w:val="24"/>
            <w:szCs w:val="24"/>
          </w:rPr>
          <w:t>jmmatamal@gmail.com</w:t>
        </w:r>
      </w:hyperlink>
    </w:p>
    <w:p w14:paraId="6728E02F" w14:textId="77777777" w:rsidR="0094441A" w:rsidRPr="00692EC5" w:rsidRDefault="0094441A" w:rsidP="00DC7F98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14:paraId="262D62E3" w14:textId="77777777" w:rsidR="00DC7F98" w:rsidRPr="00692EC5" w:rsidRDefault="00DC7F98" w:rsidP="0073727A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992CA6E" w14:textId="7CE9D073" w:rsidR="00E40120" w:rsidRPr="00692EC5" w:rsidRDefault="00682A12" w:rsidP="00E40120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09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>:</w:t>
      </w:r>
      <w:r w:rsidRPr="00692EC5">
        <w:rPr>
          <w:rFonts w:ascii="Times New Roman" w:hAnsi="Times New Roman"/>
          <w:b/>
          <w:caps/>
          <w:sz w:val="24"/>
          <w:szCs w:val="24"/>
        </w:rPr>
        <w:t>55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 xml:space="preserve"> – 1</w:t>
      </w:r>
      <w:r w:rsidR="00CF262E" w:rsidRPr="00692EC5">
        <w:rPr>
          <w:rFonts w:ascii="Times New Roman" w:hAnsi="Times New Roman"/>
          <w:b/>
          <w:caps/>
          <w:sz w:val="24"/>
          <w:szCs w:val="24"/>
        </w:rPr>
        <w:t>0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>:1</w:t>
      </w:r>
      <w:r w:rsidRPr="00692EC5">
        <w:rPr>
          <w:rFonts w:ascii="Times New Roman" w:hAnsi="Times New Roman"/>
          <w:b/>
          <w:caps/>
          <w:sz w:val="24"/>
          <w:szCs w:val="24"/>
        </w:rPr>
        <w:t>0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C7F98" w:rsidRPr="00692EC5">
        <w:rPr>
          <w:rFonts w:ascii="Times New Roman" w:hAnsi="Times New Roman"/>
          <w:b/>
          <w:caps/>
          <w:sz w:val="24"/>
          <w:szCs w:val="24"/>
        </w:rPr>
        <w:tab/>
      </w:r>
      <w:r w:rsidR="00E40120" w:rsidRPr="00692EC5">
        <w:rPr>
          <w:rFonts w:ascii="Times New Roman" w:hAnsi="Times New Roman"/>
          <w:b/>
          <w:caps/>
          <w:sz w:val="24"/>
          <w:szCs w:val="24"/>
        </w:rPr>
        <w:t>biomarcador auditivo en demencias</w:t>
      </w:r>
    </w:p>
    <w:p w14:paraId="1F6CC058" w14:textId="77777777" w:rsidR="00E40120" w:rsidRPr="00692EC5" w:rsidRDefault="00E40120" w:rsidP="00E40120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>Investigador: Gonzalo Farías</w:t>
      </w:r>
    </w:p>
    <w:p w14:paraId="2A1BB667" w14:textId="77777777" w:rsidR="00E40120" w:rsidRPr="00692EC5" w:rsidRDefault="00E40120" w:rsidP="00E40120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Email: </w:t>
      </w:r>
      <w:hyperlink r:id="rId10" w:history="1">
        <w:r w:rsidRPr="00692EC5">
          <w:rPr>
            <w:rStyle w:val="Hipervnculo"/>
            <w:rFonts w:ascii="Times New Roman" w:hAnsi="Times New Roman"/>
            <w:b/>
            <w:sz w:val="24"/>
            <w:szCs w:val="24"/>
          </w:rPr>
          <w:t>gfariasg@gmail.com</w:t>
        </w:r>
      </w:hyperlink>
    </w:p>
    <w:p w14:paraId="101871A9" w14:textId="04315D5F" w:rsidR="00CF262E" w:rsidRPr="00692EC5" w:rsidRDefault="00CF262E" w:rsidP="00E40120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1B9CB6E2" w14:textId="77777777" w:rsidR="00DC7F98" w:rsidRPr="00692EC5" w:rsidRDefault="00DC7F98" w:rsidP="00DC7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5D86D7" w14:textId="0DBC1BF5" w:rsidR="00692EC5" w:rsidRPr="00692EC5" w:rsidRDefault="00DC7F98" w:rsidP="00692E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1</w:t>
      </w:r>
      <w:r w:rsidR="00CF262E" w:rsidRPr="00692EC5">
        <w:rPr>
          <w:rFonts w:ascii="Times New Roman" w:hAnsi="Times New Roman"/>
          <w:b/>
          <w:caps/>
          <w:sz w:val="24"/>
          <w:szCs w:val="24"/>
        </w:rPr>
        <w:t>0</w:t>
      </w:r>
      <w:r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15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– 1</w:t>
      </w:r>
      <w:r w:rsidR="00CF262E" w:rsidRPr="00692EC5">
        <w:rPr>
          <w:rFonts w:ascii="Times New Roman" w:hAnsi="Times New Roman"/>
          <w:b/>
          <w:caps/>
          <w:sz w:val="24"/>
          <w:szCs w:val="24"/>
        </w:rPr>
        <w:t>0</w:t>
      </w:r>
      <w:r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30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</w:r>
      <w:r w:rsidR="00692EC5"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="00760E29">
        <w:rPr>
          <w:rFonts w:ascii="Times New Roman" w:hAnsi="Times New Roman"/>
          <w:b/>
          <w:sz w:val="24"/>
          <w:szCs w:val="24"/>
        </w:rPr>
        <w:t xml:space="preserve">BASES </w:t>
      </w:r>
      <w:r w:rsidR="00760E29" w:rsidRPr="001C324E">
        <w:rPr>
          <w:rFonts w:ascii="Times New Roman" w:hAnsi="Times New Roman"/>
          <w:b/>
          <w:sz w:val="24"/>
          <w:szCs w:val="24"/>
        </w:rPr>
        <w:t>NEUROBIOL</w:t>
      </w:r>
      <w:r w:rsidR="00760E29">
        <w:rPr>
          <w:rFonts w:ascii="Times New Roman" w:hAnsi="Times New Roman"/>
          <w:b/>
          <w:sz w:val="24"/>
          <w:szCs w:val="24"/>
        </w:rPr>
        <w:t>O</w:t>
      </w:r>
      <w:r w:rsidR="00760E29" w:rsidRPr="001C324E">
        <w:rPr>
          <w:rFonts w:ascii="Times New Roman" w:hAnsi="Times New Roman"/>
          <w:b/>
          <w:sz w:val="24"/>
          <w:szCs w:val="24"/>
        </w:rPr>
        <w:t>G</w:t>
      </w:r>
      <w:r w:rsidR="00760E29">
        <w:rPr>
          <w:rFonts w:ascii="Times New Roman" w:hAnsi="Times New Roman"/>
          <w:b/>
          <w:sz w:val="24"/>
          <w:szCs w:val="24"/>
        </w:rPr>
        <w:t>IC</w:t>
      </w:r>
      <w:r w:rsidR="00760E29" w:rsidRPr="001C324E">
        <w:rPr>
          <w:rFonts w:ascii="Times New Roman" w:hAnsi="Times New Roman"/>
          <w:b/>
          <w:sz w:val="24"/>
          <w:szCs w:val="24"/>
        </w:rPr>
        <w:t>A</w:t>
      </w:r>
      <w:r w:rsidR="00760E29">
        <w:rPr>
          <w:rFonts w:ascii="Times New Roman" w:hAnsi="Times New Roman"/>
          <w:b/>
          <w:sz w:val="24"/>
          <w:szCs w:val="24"/>
        </w:rPr>
        <w:t>S</w:t>
      </w:r>
      <w:r w:rsidR="00760E29" w:rsidRPr="001C324E">
        <w:rPr>
          <w:rFonts w:ascii="Times New Roman" w:hAnsi="Times New Roman"/>
          <w:b/>
          <w:sz w:val="24"/>
          <w:szCs w:val="24"/>
        </w:rPr>
        <w:t xml:space="preserve"> DE LA CONDUCTA</w:t>
      </w:r>
    </w:p>
    <w:p w14:paraId="620AA784" w14:textId="77777777" w:rsidR="00692EC5" w:rsidRPr="00692EC5" w:rsidRDefault="00692EC5" w:rsidP="00692EC5">
      <w:pPr>
        <w:spacing w:after="0" w:line="240" w:lineRule="auto"/>
        <w:ind w:left="1416" w:firstLine="569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Investigador: </w:t>
      </w:r>
      <w:proofErr w:type="spellStart"/>
      <w:r w:rsidRPr="00692EC5">
        <w:rPr>
          <w:rFonts w:ascii="Times New Roman" w:hAnsi="Times New Roman"/>
          <w:b/>
          <w:sz w:val="24"/>
          <w:szCs w:val="24"/>
        </w:rPr>
        <w:t>Jose</w:t>
      </w:r>
      <w:proofErr w:type="spellEnd"/>
      <w:r w:rsidRPr="00692EC5">
        <w:rPr>
          <w:rFonts w:ascii="Times New Roman" w:hAnsi="Times New Roman"/>
          <w:b/>
          <w:sz w:val="24"/>
          <w:szCs w:val="24"/>
        </w:rPr>
        <w:t xml:space="preserve"> Luis Valdés</w:t>
      </w:r>
    </w:p>
    <w:p w14:paraId="4DC962BF" w14:textId="1F8E93EF" w:rsidR="00692EC5" w:rsidRDefault="00760E29" w:rsidP="00692EC5">
      <w:pPr>
        <w:spacing w:after="0" w:line="240" w:lineRule="auto"/>
        <w:ind w:firstLine="18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92EC5" w:rsidRPr="00692EC5">
        <w:rPr>
          <w:rFonts w:ascii="Times New Roman" w:hAnsi="Times New Roman"/>
          <w:b/>
          <w:sz w:val="24"/>
          <w:szCs w:val="24"/>
        </w:rPr>
        <w:t xml:space="preserve">Email: </w:t>
      </w:r>
      <w:hyperlink r:id="rId11" w:history="1">
        <w:r w:rsidR="00692EC5" w:rsidRPr="00194EDE">
          <w:rPr>
            <w:rStyle w:val="Hipervnculo"/>
            <w:rFonts w:ascii="Times New Roman" w:hAnsi="Times New Roman"/>
            <w:b/>
            <w:sz w:val="24"/>
            <w:szCs w:val="24"/>
          </w:rPr>
          <w:t>jlvaldes@uchile.cl</w:t>
        </w:r>
      </w:hyperlink>
      <w:bookmarkStart w:id="0" w:name="_GoBack"/>
      <w:bookmarkEnd w:id="0"/>
    </w:p>
    <w:p w14:paraId="41DE1387" w14:textId="77777777" w:rsidR="00692EC5" w:rsidRPr="00692EC5" w:rsidRDefault="00692EC5" w:rsidP="00692EC5">
      <w:pPr>
        <w:spacing w:after="0" w:line="240" w:lineRule="auto"/>
        <w:ind w:firstLine="1843"/>
        <w:jc w:val="both"/>
        <w:rPr>
          <w:rFonts w:ascii="Times New Roman" w:hAnsi="Times New Roman"/>
          <w:b/>
          <w:sz w:val="24"/>
          <w:szCs w:val="24"/>
        </w:rPr>
      </w:pPr>
    </w:p>
    <w:p w14:paraId="5B4CC5BC" w14:textId="77777777" w:rsidR="00682A12" w:rsidRPr="00692EC5" w:rsidRDefault="00682A12" w:rsidP="00682A12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4A5576AE" w14:textId="5103FF4C" w:rsidR="00682A12" w:rsidRDefault="00682A12" w:rsidP="00682A12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10:</w:t>
      </w:r>
      <w:r w:rsidR="00E23D8A" w:rsidRPr="00692EC5">
        <w:rPr>
          <w:rFonts w:ascii="Times New Roman" w:hAnsi="Times New Roman"/>
          <w:b/>
          <w:caps/>
          <w:sz w:val="24"/>
          <w:szCs w:val="24"/>
        </w:rPr>
        <w:t>35</w:t>
      </w:r>
      <w:r w:rsidRPr="00692EC5">
        <w:rPr>
          <w:rFonts w:ascii="Times New Roman" w:hAnsi="Times New Roman"/>
          <w:b/>
          <w:caps/>
          <w:sz w:val="24"/>
          <w:szCs w:val="24"/>
        </w:rPr>
        <w:t>– 10:</w:t>
      </w:r>
      <w:r w:rsidR="00E23D8A" w:rsidRPr="00692EC5">
        <w:rPr>
          <w:rFonts w:ascii="Times New Roman" w:hAnsi="Times New Roman"/>
          <w:b/>
          <w:caps/>
          <w:sz w:val="24"/>
          <w:szCs w:val="24"/>
        </w:rPr>
        <w:t>45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  <w:t xml:space="preserve">COFFE BREAK </w:t>
      </w:r>
    </w:p>
    <w:p w14:paraId="2165E0AD" w14:textId="77777777" w:rsidR="00692EC5" w:rsidRPr="00692EC5" w:rsidRDefault="00692EC5" w:rsidP="00682A12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58591558" w14:textId="21D157F3" w:rsidR="00E23D8A" w:rsidRPr="00692EC5" w:rsidRDefault="00E23D8A" w:rsidP="00E23D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 </w:t>
      </w:r>
    </w:p>
    <w:p w14:paraId="2EE359BB" w14:textId="7C200E68" w:rsidR="00692EC5" w:rsidRPr="00692EC5" w:rsidRDefault="00E23D8A" w:rsidP="00692EC5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>10:50- 11:05</w:t>
      </w:r>
      <w:r w:rsidRPr="00692EC5">
        <w:rPr>
          <w:rFonts w:ascii="Times New Roman" w:hAnsi="Times New Roman"/>
          <w:b/>
          <w:sz w:val="24"/>
          <w:szCs w:val="24"/>
        </w:rPr>
        <w:tab/>
      </w:r>
      <w:r w:rsidR="00692EC5" w:rsidRPr="00692EC5">
        <w:rPr>
          <w:rFonts w:ascii="Times New Roman" w:hAnsi="Times New Roman"/>
          <w:b/>
          <w:caps/>
          <w:sz w:val="24"/>
          <w:szCs w:val="24"/>
        </w:rPr>
        <w:t>Rol del mal plegamiento de proteínas (proteostasis) en enfermedades cerebrales, el estrés y el envejecimiento.</w:t>
      </w:r>
    </w:p>
    <w:p w14:paraId="62F63239" w14:textId="77777777" w:rsidR="00692EC5" w:rsidRPr="00692EC5" w:rsidRDefault="00692EC5" w:rsidP="00692EC5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19F1A600" w14:textId="77777777" w:rsidR="00692EC5" w:rsidRPr="00692EC5" w:rsidRDefault="00692EC5" w:rsidP="00692EC5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Investigador: Claudio </w:t>
      </w:r>
      <w:proofErr w:type="spellStart"/>
      <w:r w:rsidRPr="00692EC5">
        <w:rPr>
          <w:rFonts w:ascii="Times New Roman" w:hAnsi="Times New Roman"/>
          <w:b/>
          <w:sz w:val="24"/>
          <w:szCs w:val="24"/>
        </w:rPr>
        <w:t>Hetz</w:t>
      </w:r>
      <w:proofErr w:type="spellEnd"/>
    </w:p>
    <w:p w14:paraId="667A1A0D" w14:textId="77777777" w:rsidR="00692EC5" w:rsidRPr="00692EC5" w:rsidRDefault="00692EC5" w:rsidP="00692EC5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Email: </w:t>
      </w:r>
      <w:hyperlink r:id="rId12" w:history="1">
        <w:r w:rsidRPr="00692EC5">
          <w:rPr>
            <w:rStyle w:val="Hipervnculo"/>
            <w:rFonts w:ascii="Times New Roman" w:hAnsi="Times New Roman"/>
            <w:b/>
            <w:sz w:val="24"/>
            <w:szCs w:val="24"/>
          </w:rPr>
          <w:t>chetz@uchile.cl</w:t>
        </w:r>
      </w:hyperlink>
    </w:p>
    <w:p w14:paraId="32267BC3" w14:textId="0B7BF96C" w:rsidR="00692EC5" w:rsidRPr="00692EC5" w:rsidRDefault="00692EC5" w:rsidP="00692E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749618" w14:textId="77777777" w:rsidR="000D5DF7" w:rsidRPr="00692EC5" w:rsidRDefault="000D5DF7" w:rsidP="000D5DF7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015F4F3" w14:textId="69386135" w:rsidR="00D40ECD" w:rsidRPr="00692EC5" w:rsidRDefault="00DC7F98" w:rsidP="002F23DE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1</w:t>
      </w:r>
      <w:r w:rsidR="000D5DF7" w:rsidRPr="00692EC5">
        <w:rPr>
          <w:rFonts w:ascii="Times New Roman" w:hAnsi="Times New Roman"/>
          <w:b/>
          <w:caps/>
          <w:sz w:val="24"/>
          <w:szCs w:val="24"/>
        </w:rPr>
        <w:t>1</w:t>
      </w:r>
      <w:r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E23D8A" w:rsidRPr="00692EC5">
        <w:rPr>
          <w:rFonts w:ascii="Times New Roman" w:hAnsi="Times New Roman"/>
          <w:b/>
          <w:caps/>
          <w:sz w:val="24"/>
          <w:szCs w:val="24"/>
        </w:rPr>
        <w:t>10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– 1</w:t>
      </w:r>
      <w:r w:rsidR="000D5DF7" w:rsidRPr="00692EC5">
        <w:rPr>
          <w:rFonts w:ascii="Times New Roman" w:hAnsi="Times New Roman"/>
          <w:b/>
          <w:caps/>
          <w:sz w:val="24"/>
          <w:szCs w:val="24"/>
        </w:rPr>
        <w:t>1</w:t>
      </w:r>
      <w:r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E23D8A" w:rsidRPr="00692EC5">
        <w:rPr>
          <w:rFonts w:ascii="Times New Roman" w:hAnsi="Times New Roman"/>
          <w:b/>
          <w:caps/>
          <w:sz w:val="24"/>
          <w:szCs w:val="24"/>
        </w:rPr>
        <w:t>25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</w:r>
      <w:r w:rsidR="00D40ECD" w:rsidRPr="00692EC5">
        <w:rPr>
          <w:rFonts w:ascii="Times New Roman" w:hAnsi="Times New Roman"/>
          <w:b/>
          <w:caps/>
          <w:sz w:val="24"/>
          <w:szCs w:val="24"/>
        </w:rPr>
        <w:t>Mecanismos de aprendizaje y control sensomotor para ser utilizados en procesos de rehabilitación posterior a lesiones del sistema nervioso en seres humano</w:t>
      </w:r>
    </w:p>
    <w:p w14:paraId="6B08EAC4" w14:textId="77777777" w:rsidR="002F23DE" w:rsidRPr="00692EC5" w:rsidRDefault="002F23DE" w:rsidP="002F23DE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7E10BCD6" w14:textId="10DC5180" w:rsidR="00D40ECD" w:rsidRPr="00692EC5" w:rsidRDefault="002F23DE" w:rsidP="002F23DE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Investigador: </w:t>
      </w:r>
      <w:r w:rsidR="00D40ECD" w:rsidRPr="00692EC5">
        <w:rPr>
          <w:rFonts w:ascii="Times New Roman" w:hAnsi="Times New Roman"/>
          <w:b/>
          <w:sz w:val="24"/>
          <w:szCs w:val="24"/>
        </w:rPr>
        <w:t>Pablo Burgos</w:t>
      </w:r>
    </w:p>
    <w:p w14:paraId="4256DD7F" w14:textId="1BAC39D5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Email: </w:t>
      </w:r>
      <w:hyperlink r:id="rId13" w:history="1">
        <w:r w:rsidRPr="00692EC5">
          <w:rPr>
            <w:rStyle w:val="Hipervnculo"/>
            <w:rFonts w:ascii="Times New Roman" w:hAnsi="Times New Roman"/>
            <w:b/>
            <w:sz w:val="24"/>
            <w:szCs w:val="24"/>
          </w:rPr>
          <w:t>pburgos@uchile.cl</w:t>
        </w:r>
      </w:hyperlink>
    </w:p>
    <w:p w14:paraId="3F3115B0" w14:textId="77777777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14:paraId="500F7BFB" w14:textId="77777777" w:rsidR="00DC7F98" w:rsidRPr="00692EC5" w:rsidRDefault="00DC7F98" w:rsidP="000D5DF7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6207D1E" w14:textId="23A86909" w:rsidR="00864404" w:rsidRPr="00692EC5" w:rsidRDefault="00DC7F98" w:rsidP="00864404">
      <w:pPr>
        <w:ind w:left="1985" w:hanging="1985"/>
        <w:rPr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lastRenderedPageBreak/>
        <w:t>1</w:t>
      </w:r>
      <w:r w:rsidR="000D5DF7" w:rsidRPr="00692EC5">
        <w:rPr>
          <w:rFonts w:ascii="Times New Roman" w:hAnsi="Times New Roman"/>
          <w:b/>
          <w:caps/>
          <w:sz w:val="24"/>
          <w:szCs w:val="24"/>
        </w:rPr>
        <w:t>1</w:t>
      </w:r>
      <w:r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E23D8A" w:rsidRPr="00692EC5">
        <w:rPr>
          <w:rFonts w:ascii="Times New Roman" w:hAnsi="Times New Roman"/>
          <w:b/>
          <w:caps/>
          <w:sz w:val="24"/>
          <w:szCs w:val="24"/>
        </w:rPr>
        <w:t>30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– 1</w:t>
      </w:r>
      <w:r w:rsidR="000D5DF7" w:rsidRPr="00692EC5">
        <w:rPr>
          <w:rFonts w:ascii="Times New Roman" w:hAnsi="Times New Roman"/>
          <w:b/>
          <w:caps/>
          <w:sz w:val="24"/>
          <w:szCs w:val="24"/>
        </w:rPr>
        <w:t>1</w:t>
      </w:r>
      <w:r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E23D8A" w:rsidRPr="00692EC5">
        <w:rPr>
          <w:rFonts w:ascii="Times New Roman" w:hAnsi="Times New Roman"/>
          <w:b/>
          <w:caps/>
          <w:sz w:val="24"/>
          <w:szCs w:val="24"/>
        </w:rPr>
        <w:t>4</w:t>
      </w:r>
      <w:r w:rsidR="000D5DF7" w:rsidRPr="00692EC5">
        <w:rPr>
          <w:rFonts w:ascii="Times New Roman" w:hAnsi="Times New Roman"/>
          <w:b/>
          <w:caps/>
          <w:sz w:val="24"/>
          <w:szCs w:val="24"/>
        </w:rPr>
        <w:t>5</w:t>
      </w:r>
      <w:r w:rsidR="00864404"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864404" w:rsidRPr="00692EC5">
        <w:rPr>
          <w:rFonts w:ascii="Times New Roman" w:hAnsi="Times New Roman"/>
          <w:b/>
          <w:caps/>
          <w:sz w:val="24"/>
          <w:szCs w:val="24"/>
        </w:rPr>
        <w:tab/>
      </w:r>
      <w:r w:rsidR="00864404" w:rsidRPr="00692EC5">
        <w:rPr>
          <w:rFonts w:ascii="Times New Roman" w:hAnsi="Times New Roman"/>
          <w:b/>
          <w:sz w:val="24"/>
          <w:szCs w:val="24"/>
        </w:rPr>
        <w:t>EFECTOS DE EXPOSICIÓN PROLONGADA A DIVERSOS AMBIENTES ACÚSTICOS</w:t>
      </w:r>
    </w:p>
    <w:p w14:paraId="7E58A041" w14:textId="646D92AE" w:rsidR="002F23DE" w:rsidRPr="00692EC5" w:rsidRDefault="002F23DE" w:rsidP="002F23DE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Investigador: </w:t>
      </w:r>
      <w:r w:rsidR="00864404" w:rsidRPr="00692EC5">
        <w:rPr>
          <w:rFonts w:ascii="Times New Roman" w:hAnsi="Times New Roman"/>
          <w:b/>
          <w:sz w:val="24"/>
          <w:szCs w:val="24"/>
        </w:rPr>
        <w:t xml:space="preserve">Mario </w:t>
      </w:r>
      <w:proofErr w:type="spellStart"/>
      <w:r w:rsidR="00864404" w:rsidRPr="00692EC5">
        <w:rPr>
          <w:rFonts w:ascii="Times New Roman" w:hAnsi="Times New Roman"/>
          <w:b/>
          <w:sz w:val="24"/>
          <w:szCs w:val="24"/>
        </w:rPr>
        <w:t>Penna</w:t>
      </w:r>
      <w:proofErr w:type="spellEnd"/>
    </w:p>
    <w:p w14:paraId="04301DCD" w14:textId="145F6B80" w:rsidR="002F23DE" w:rsidRPr="00692EC5" w:rsidRDefault="002F23DE" w:rsidP="002F23DE">
      <w:pPr>
        <w:spacing w:after="0" w:line="240" w:lineRule="auto"/>
        <w:ind w:left="1985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Email: </w:t>
      </w:r>
      <w:hyperlink r:id="rId14" w:history="1">
        <w:r w:rsidR="00864404" w:rsidRPr="00692EC5">
          <w:rPr>
            <w:rStyle w:val="Hipervnculo"/>
            <w:rFonts w:ascii="Times New Roman" w:hAnsi="Times New Roman"/>
            <w:b/>
            <w:sz w:val="24"/>
            <w:szCs w:val="24"/>
          </w:rPr>
          <w:t>mariopen@gmail.com</w:t>
        </w:r>
      </w:hyperlink>
    </w:p>
    <w:p w14:paraId="7C28B5C0" w14:textId="77777777" w:rsidR="00864404" w:rsidRPr="00692EC5" w:rsidRDefault="00864404" w:rsidP="002F23DE">
      <w:pPr>
        <w:spacing w:after="0" w:line="240" w:lineRule="auto"/>
        <w:ind w:left="1985"/>
        <w:rPr>
          <w:rFonts w:ascii="Times New Roman" w:hAnsi="Times New Roman"/>
          <w:b/>
          <w:sz w:val="24"/>
          <w:szCs w:val="24"/>
        </w:rPr>
      </w:pPr>
    </w:p>
    <w:p w14:paraId="5D11AB12" w14:textId="77777777" w:rsidR="002F23DE" w:rsidRPr="00692EC5" w:rsidRDefault="002F23DE" w:rsidP="002F23DE">
      <w:pPr>
        <w:spacing w:after="0" w:line="240" w:lineRule="auto"/>
        <w:ind w:left="1985"/>
        <w:rPr>
          <w:rFonts w:ascii="Times New Roman" w:hAnsi="Times New Roman"/>
          <w:b/>
          <w:caps/>
          <w:sz w:val="24"/>
          <w:szCs w:val="24"/>
        </w:rPr>
      </w:pPr>
    </w:p>
    <w:p w14:paraId="72F4EAE8" w14:textId="77777777" w:rsidR="002F23DE" w:rsidRPr="00692EC5" w:rsidRDefault="002F23DE" w:rsidP="002F23DE">
      <w:pPr>
        <w:spacing w:after="0" w:line="240" w:lineRule="auto"/>
        <w:ind w:left="1985"/>
        <w:rPr>
          <w:rFonts w:ascii="Times New Roman" w:hAnsi="Times New Roman"/>
          <w:b/>
          <w:caps/>
          <w:sz w:val="24"/>
          <w:szCs w:val="24"/>
        </w:rPr>
      </w:pPr>
    </w:p>
    <w:p w14:paraId="226200F3" w14:textId="1274CCC9" w:rsidR="00864404" w:rsidRPr="00692EC5" w:rsidRDefault="00DC7F98" w:rsidP="00DC7F98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1</w:t>
      </w:r>
      <w:r w:rsidR="000D5DF7" w:rsidRPr="00692EC5">
        <w:rPr>
          <w:rFonts w:ascii="Times New Roman" w:hAnsi="Times New Roman"/>
          <w:b/>
          <w:caps/>
          <w:sz w:val="24"/>
          <w:szCs w:val="24"/>
        </w:rPr>
        <w:t>1</w:t>
      </w:r>
      <w:r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E23D8A" w:rsidRPr="00692EC5">
        <w:rPr>
          <w:rFonts w:ascii="Times New Roman" w:hAnsi="Times New Roman"/>
          <w:b/>
          <w:caps/>
          <w:sz w:val="24"/>
          <w:szCs w:val="24"/>
        </w:rPr>
        <w:t>50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– 1</w:t>
      </w:r>
      <w:r w:rsidR="00E23D8A" w:rsidRPr="00692EC5">
        <w:rPr>
          <w:rFonts w:ascii="Times New Roman" w:hAnsi="Times New Roman"/>
          <w:b/>
          <w:caps/>
          <w:sz w:val="24"/>
          <w:szCs w:val="24"/>
        </w:rPr>
        <w:t>2</w:t>
      </w:r>
      <w:r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E23D8A" w:rsidRPr="00692EC5">
        <w:rPr>
          <w:rFonts w:ascii="Times New Roman" w:hAnsi="Times New Roman"/>
          <w:b/>
          <w:caps/>
          <w:sz w:val="24"/>
          <w:szCs w:val="24"/>
        </w:rPr>
        <w:t>05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</w:r>
      <w:r w:rsidR="00864404" w:rsidRPr="00692EC5">
        <w:rPr>
          <w:rFonts w:ascii="Times New Roman" w:hAnsi="Times New Roman"/>
          <w:b/>
          <w:caps/>
          <w:sz w:val="24"/>
          <w:szCs w:val="24"/>
        </w:rPr>
        <w:t>Evolución cognitiva postoperatoria en adultos mayores sometidos a una cirugía mayor monitorizadas con electroencefalografía</w:t>
      </w:r>
    </w:p>
    <w:p w14:paraId="51FAAE84" w14:textId="77777777" w:rsidR="00DC7F98" w:rsidRPr="00692EC5" w:rsidRDefault="00DC7F98" w:rsidP="00DC7F98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12AD4C3E" w14:textId="78FE831D" w:rsidR="00864404" w:rsidRPr="00692EC5" w:rsidRDefault="00864404" w:rsidP="00864404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Investigador: </w:t>
      </w:r>
      <w:proofErr w:type="spellStart"/>
      <w:r w:rsidRPr="00692EC5">
        <w:rPr>
          <w:rFonts w:ascii="Times New Roman" w:hAnsi="Times New Roman"/>
          <w:b/>
          <w:sz w:val="24"/>
          <w:szCs w:val="24"/>
        </w:rPr>
        <w:t>Antonello</w:t>
      </w:r>
      <w:proofErr w:type="spellEnd"/>
      <w:r w:rsidRPr="00692E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2EC5">
        <w:rPr>
          <w:rFonts w:ascii="Times New Roman" w:hAnsi="Times New Roman"/>
          <w:b/>
          <w:sz w:val="24"/>
          <w:szCs w:val="24"/>
        </w:rPr>
        <w:t>Penna</w:t>
      </w:r>
      <w:proofErr w:type="spellEnd"/>
      <w:r w:rsidRPr="00692EC5">
        <w:rPr>
          <w:rFonts w:ascii="Times New Roman" w:hAnsi="Times New Roman"/>
          <w:b/>
          <w:sz w:val="24"/>
          <w:szCs w:val="24"/>
        </w:rPr>
        <w:t xml:space="preserve"> </w:t>
      </w:r>
    </w:p>
    <w:p w14:paraId="2901E826" w14:textId="5B91E177" w:rsidR="00682A12" w:rsidRPr="00692EC5" w:rsidRDefault="00864404" w:rsidP="00864404">
      <w:pPr>
        <w:pStyle w:val="Prrafodelista"/>
        <w:spacing w:after="0" w:line="240" w:lineRule="auto"/>
        <w:ind w:left="1985"/>
        <w:jc w:val="both"/>
        <w:rPr>
          <w:rStyle w:val="Hipervnculo"/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Email: </w:t>
      </w:r>
      <w:hyperlink r:id="rId15" w:history="1">
        <w:r w:rsidRPr="00692EC5">
          <w:rPr>
            <w:rStyle w:val="Hipervnculo"/>
            <w:rFonts w:ascii="Times New Roman" w:hAnsi="Times New Roman"/>
            <w:b/>
            <w:sz w:val="24"/>
            <w:szCs w:val="24"/>
          </w:rPr>
          <w:t>apenna@uchile.cl</w:t>
        </w:r>
      </w:hyperlink>
    </w:p>
    <w:p w14:paraId="06838061" w14:textId="77777777" w:rsidR="00682A12" w:rsidRPr="00692EC5" w:rsidRDefault="00682A12">
      <w:pPr>
        <w:spacing w:after="0" w:line="240" w:lineRule="auto"/>
        <w:rPr>
          <w:rStyle w:val="Hipervnculo"/>
          <w:rFonts w:ascii="Times New Roman" w:hAnsi="Times New Roman"/>
          <w:b/>
          <w:sz w:val="24"/>
          <w:szCs w:val="24"/>
        </w:rPr>
      </w:pPr>
      <w:r w:rsidRPr="00692EC5">
        <w:rPr>
          <w:rStyle w:val="Hipervnculo"/>
          <w:rFonts w:ascii="Times New Roman" w:hAnsi="Times New Roman"/>
          <w:b/>
          <w:sz w:val="24"/>
          <w:szCs w:val="24"/>
        </w:rPr>
        <w:br w:type="page"/>
      </w:r>
    </w:p>
    <w:p w14:paraId="4A176A12" w14:textId="000FE246" w:rsidR="00EB06DA" w:rsidRPr="00692EC5" w:rsidRDefault="00D40ECD" w:rsidP="00D40EC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lastRenderedPageBreak/>
        <w:t xml:space="preserve">25 Julio segunda sesión Jornada líneas de investigación </w:t>
      </w:r>
    </w:p>
    <w:p w14:paraId="7C683A7E" w14:textId="77777777" w:rsidR="00D40ECD" w:rsidRPr="00692EC5" w:rsidRDefault="00D40ECD" w:rsidP="00D4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C6C8E5" w14:textId="01F4D513" w:rsidR="00D40ECD" w:rsidRPr="00692EC5" w:rsidRDefault="00D40ECD" w:rsidP="00D4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09:00 – 09:10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  <w:t xml:space="preserve">          </w:t>
      </w:r>
      <w:proofErr w:type="gramStart"/>
      <w:r w:rsidRPr="00692EC5">
        <w:rPr>
          <w:rFonts w:ascii="Times New Roman" w:hAnsi="Times New Roman"/>
          <w:b/>
          <w:caps/>
          <w:sz w:val="24"/>
          <w:szCs w:val="24"/>
        </w:rPr>
        <w:t>Bienvenida  segundo</w:t>
      </w:r>
      <w:proofErr w:type="gramEnd"/>
      <w:r w:rsidRPr="00692EC5">
        <w:rPr>
          <w:rFonts w:ascii="Times New Roman" w:hAnsi="Times New Roman"/>
          <w:b/>
          <w:caps/>
          <w:sz w:val="24"/>
          <w:szCs w:val="24"/>
        </w:rPr>
        <w:t xml:space="preserve"> día JORNADA </w:t>
      </w:r>
    </w:p>
    <w:p w14:paraId="5615B056" w14:textId="77777777" w:rsidR="00D40ECD" w:rsidRPr="00692EC5" w:rsidRDefault="00D40ECD" w:rsidP="00D40ECD">
      <w:pPr>
        <w:spacing w:after="0" w:line="240" w:lineRule="auto"/>
        <w:ind w:left="1985" w:hanging="1985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ab/>
        <w:t xml:space="preserve">José Luis Valdés – Paola Morales R </w:t>
      </w:r>
    </w:p>
    <w:p w14:paraId="191AC775" w14:textId="77777777" w:rsidR="00D40ECD" w:rsidRPr="00692EC5" w:rsidRDefault="00D40ECD" w:rsidP="00D40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62A2C7" w14:textId="77777777" w:rsidR="00D40ECD" w:rsidRPr="00692EC5" w:rsidRDefault="00D40ECD" w:rsidP="00D40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0B8CE0" w14:textId="3C3B0C12" w:rsidR="00D40ECD" w:rsidRPr="00692EC5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09:15 – 09: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30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  <w:t>Estudios en neurociencia y anestesia</w:t>
      </w:r>
    </w:p>
    <w:p w14:paraId="58284C62" w14:textId="77777777" w:rsidR="00D40ECD" w:rsidRPr="00692EC5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1D0731BB" w14:textId="29305010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Investigador: </w:t>
      </w:r>
      <w:r w:rsidR="00C13DA3" w:rsidRPr="00692EC5">
        <w:rPr>
          <w:rFonts w:ascii="Times New Roman" w:hAnsi="Times New Roman"/>
          <w:b/>
          <w:sz w:val="24"/>
          <w:szCs w:val="24"/>
        </w:rPr>
        <w:t xml:space="preserve">José Ignacio </w:t>
      </w:r>
      <w:proofErr w:type="spellStart"/>
      <w:r w:rsidR="00C13DA3" w:rsidRPr="00692EC5">
        <w:rPr>
          <w:rFonts w:ascii="Times New Roman" w:hAnsi="Times New Roman"/>
          <w:b/>
          <w:sz w:val="24"/>
          <w:szCs w:val="24"/>
        </w:rPr>
        <w:t>Egaña</w:t>
      </w:r>
      <w:proofErr w:type="spellEnd"/>
    </w:p>
    <w:p w14:paraId="380B9C84" w14:textId="20B908BC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Email: </w:t>
      </w:r>
      <w:hyperlink r:id="rId16" w:history="1">
        <w:r w:rsidR="00C13DA3" w:rsidRPr="00692EC5">
          <w:rPr>
            <w:rStyle w:val="Hipervnculo"/>
            <w:rFonts w:ascii="Times New Roman" w:hAnsi="Times New Roman"/>
            <w:b/>
            <w:sz w:val="24"/>
            <w:szCs w:val="24"/>
          </w:rPr>
          <w:t>jiegana@uchile.cl</w:t>
        </w:r>
      </w:hyperlink>
    </w:p>
    <w:p w14:paraId="0CA06CF6" w14:textId="77777777" w:rsidR="00C13DA3" w:rsidRPr="00692EC5" w:rsidRDefault="00C13DA3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14:paraId="308035AB" w14:textId="77777777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14:paraId="4197A010" w14:textId="77777777" w:rsidR="00D40ECD" w:rsidRPr="00692EC5" w:rsidRDefault="00D40ECD" w:rsidP="00D40ECD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B84166" w14:textId="44B9903D" w:rsidR="00B80AFE" w:rsidRPr="00692EC5" w:rsidRDefault="00D40ECD" w:rsidP="00B80AFE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09: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35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– 09: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50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</w:r>
      <w:r w:rsidR="00B80AFE" w:rsidRPr="00692EC5">
        <w:rPr>
          <w:rFonts w:ascii="Times New Roman" w:hAnsi="Times New Roman"/>
          <w:b/>
          <w:caps/>
          <w:sz w:val="24"/>
          <w:szCs w:val="24"/>
        </w:rPr>
        <w:t>neurofisiología y cronobiología traslacional del ciclo sueño-vigilia</w:t>
      </w:r>
    </w:p>
    <w:p w14:paraId="42B1ADE9" w14:textId="77777777" w:rsidR="00B80AFE" w:rsidRPr="00692EC5" w:rsidRDefault="00B80AFE" w:rsidP="00B80AFE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>Investigador: Adrián Ocampo</w:t>
      </w:r>
    </w:p>
    <w:p w14:paraId="3569A4E7" w14:textId="77777777" w:rsidR="00B80AFE" w:rsidRPr="00692EC5" w:rsidRDefault="00B80AFE" w:rsidP="00B80AFE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Email: </w:t>
      </w:r>
      <w:hyperlink r:id="rId17" w:history="1">
        <w:r w:rsidRPr="00692EC5">
          <w:rPr>
            <w:rStyle w:val="Hipervnculo"/>
            <w:rFonts w:ascii="Times New Roman" w:hAnsi="Times New Roman"/>
            <w:b/>
            <w:sz w:val="24"/>
            <w:szCs w:val="24"/>
          </w:rPr>
          <w:t>aocampo@med.uchile.cl</w:t>
        </w:r>
      </w:hyperlink>
    </w:p>
    <w:p w14:paraId="57A4A5CF" w14:textId="21D5E2C4" w:rsidR="00D40ECD" w:rsidRPr="00692EC5" w:rsidRDefault="00D40ECD" w:rsidP="00B80AFE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6CBA1E0A" w14:textId="77777777" w:rsidR="00864404" w:rsidRPr="00692EC5" w:rsidRDefault="00864404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14:paraId="77CB995C" w14:textId="6951913E" w:rsidR="00D40ECD" w:rsidRPr="00692EC5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09: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55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–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 xml:space="preserve"> 10:10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  <w:t>Interacciones cognitivo-motoras posterior a la lesión encefálica.</w:t>
      </w:r>
    </w:p>
    <w:p w14:paraId="58C75BED" w14:textId="77777777" w:rsidR="00D40ECD" w:rsidRPr="00692EC5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731E7686" w14:textId="77777777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>Investigador: Gonzalo Rivera L.</w:t>
      </w:r>
    </w:p>
    <w:p w14:paraId="72B5F44E" w14:textId="77777777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>Email:</w:t>
      </w:r>
      <w:r w:rsidRPr="00692EC5">
        <w:t xml:space="preserve"> </w:t>
      </w:r>
      <w:hyperlink r:id="rId18" w:history="1">
        <w:r w:rsidRPr="00692EC5">
          <w:rPr>
            <w:rStyle w:val="Hipervnculo"/>
            <w:rFonts w:ascii="Times New Roman" w:hAnsi="Times New Roman"/>
            <w:b/>
            <w:sz w:val="24"/>
            <w:szCs w:val="24"/>
          </w:rPr>
          <w:t>gbrivera@uchile.cl</w:t>
        </w:r>
      </w:hyperlink>
    </w:p>
    <w:p w14:paraId="496A3777" w14:textId="19D15CCE" w:rsidR="00D40ECD" w:rsidRPr="00692EC5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0FD33703" w14:textId="77777777" w:rsidR="00682A12" w:rsidRPr="00692EC5" w:rsidRDefault="00682A12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0ADEB610" w14:textId="2832DBA7" w:rsidR="00D40ECD" w:rsidRPr="00692EC5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10: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15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– 10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:30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</w:r>
      <w:r w:rsidR="00B80AFE" w:rsidRPr="00692EC5">
        <w:rPr>
          <w:rFonts w:ascii="Times New Roman" w:hAnsi="Times New Roman"/>
          <w:b/>
          <w:caps/>
          <w:sz w:val="24"/>
          <w:szCs w:val="24"/>
        </w:rPr>
        <w:t>Metabolismo sináptico y redes neuronales</w:t>
      </w:r>
    </w:p>
    <w:p w14:paraId="1CFB3185" w14:textId="77777777" w:rsidR="00D40ECD" w:rsidRPr="00692EC5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6BA78D83" w14:textId="77777777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Investigador: Jimena </w:t>
      </w:r>
      <w:proofErr w:type="spellStart"/>
      <w:r w:rsidRPr="00692EC5">
        <w:rPr>
          <w:rFonts w:ascii="Times New Roman" w:hAnsi="Times New Roman"/>
          <w:b/>
          <w:sz w:val="24"/>
          <w:szCs w:val="24"/>
        </w:rPr>
        <w:t>Sierralta</w:t>
      </w:r>
      <w:proofErr w:type="spellEnd"/>
      <w:r w:rsidRPr="00692EC5">
        <w:rPr>
          <w:rFonts w:ascii="Times New Roman" w:hAnsi="Times New Roman"/>
          <w:b/>
          <w:sz w:val="24"/>
          <w:szCs w:val="24"/>
        </w:rPr>
        <w:t xml:space="preserve"> </w:t>
      </w:r>
    </w:p>
    <w:p w14:paraId="15ECBE66" w14:textId="34F224B7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C5">
        <w:rPr>
          <w:rFonts w:ascii="Times New Roman" w:hAnsi="Times New Roman"/>
          <w:b/>
          <w:sz w:val="24"/>
          <w:szCs w:val="24"/>
          <w:lang w:val="en-US"/>
        </w:rPr>
        <w:t xml:space="preserve">Email: </w:t>
      </w:r>
      <w:hyperlink r:id="rId19" w:history="1">
        <w:r w:rsidRPr="00692EC5">
          <w:rPr>
            <w:rStyle w:val="Hipervnculo"/>
            <w:rFonts w:ascii="Times New Roman" w:hAnsi="Times New Roman"/>
            <w:b/>
            <w:sz w:val="24"/>
            <w:szCs w:val="24"/>
            <w:lang w:val="en-US"/>
          </w:rPr>
          <w:t>jsierral@uchile.cl</w:t>
        </w:r>
      </w:hyperlink>
      <w:r w:rsidRPr="00692E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FBB1E2A" w14:textId="77777777" w:rsidR="00682A12" w:rsidRPr="00692EC5" w:rsidRDefault="00682A12" w:rsidP="00682A12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59DE4C64" w14:textId="77777777" w:rsidR="00682A12" w:rsidRPr="00692EC5" w:rsidRDefault="00682A12" w:rsidP="00682A12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21D1E893" w14:textId="17329779" w:rsidR="00682A12" w:rsidRPr="00692EC5" w:rsidRDefault="00682A12" w:rsidP="00682A12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C5">
        <w:rPr>
          <w:rFonts w:ascii="Times New Roman" w:hAnsi="Times New Roman"/>
          <w:b/>
          <w:caps/>
          <w:sz w:val="24"/>
          <w:szCs w:val="24"/>
          <w:lang w:val="en-US"/>
        </w:rPr>
        <w:t xml:space="preserve">10:35 – 10:45 </w:t>
      </w:r>
      <w:r w:rsidRPr="00692EC5">
        <w:rPr>
          <w:rFonts w:ascii="Times New Roman" w:hAnsi="Times New Roman"/>
          <w:b/>
          <w:caps/>
          <w:sz w:val="24"/>
          <w:szCs w:val="24"/>
          <w:lang w:val="en-US"/>
        </w:rPr>
        <w:tab/>
        <w:t xml:space="preserve">COFFE BREAK </w:t>
      </w:r>
    </w:p>
    <w:p w14:paraId="487743EA" w14:textId="77777777" w:rsidR="00682A12" w:rsidRPr="00692EC5" w:rsidRDefault="00682A12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651006F" w14:textId="77777777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877F247" w14:textId="00A229E8" w:rsidR="00C13DA3" w:rsidRPr="00692EC5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10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:45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– 1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1:00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</w:r>
      <w:r w:rsidR="00C13DA3" w:rsidRPr="00692EC5">
        <w:rPr>
          <w:rFonts w:ascii="Times New Roman" w:hAnsi="Times New Roman"/>
          <w:b/>
          <w:caps/>
          <w:sz w:val="24"/>
          <w:szCs w:val="24"/>
        </w:rPr>
        <w:t>Codificación olfatoria en el modelo de Síndrome de X Frágil</w:t>
      </w:r>
    </w:p>
    <w:p w14:paraId="46125CB7" w14:textId="59C9483A" w:rsidR="00D40ECD" w:rsidRPr="00692EC5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Investigador: </w:t>
      </w:r>
      <w:r w:rsidR="00C13DA3" w:rsidRPr="00692EC5">
        <w:rPr>
          <w:rFonts w:ascii="Times New Roman" w:hAnsi="Times New Roman"/>
          <w:b/>
          <w:sz w:val="24"/>
          <w:szCs w:val="24"/>
        </w:rPr>
        <w:t xml:space="preserve">Alexia </w:t>
      </w:r>
      <w:proofErr w:type="spellStart"/>
      <w:r w:rsidR="00C13DA3" w:rsidRPr="00692EC5">
        <w:rPr>
          <w:rFonts w:ascii="Times New Roman" w:hAnsi="Times New Roman"/>
          <w:b/>
          <w:sz w:val="24"/>
          <w:szCs w:val="24"/>
        </w:rPr>
        <w:t>Nuñez</w:t>
      </w:r>
      <w:proofErr w:type="spellEnd"/>
      <w:r w:rsidR="00C13DA3" w:rsidRPr="00692EC5">
        <w:rPr>
          <w:rFonts w:ascii="Times New Roman" w:hAnsi="Times New Roman"/>
          <w:b/>
          <w:sz w:val="24"/>
          <w:szCs w:val="24"/>
        </w:rPr>
        <w:t>-Parra</w:t>
      </w:r>
    </w:p>
    <w:p w14:paraId="497BC294" w14:textId="7808EB2E" w:rsidR="00D40ECD" w:rsidRPr="00692EC5" w:rsidRDefault="00D40ECD" w:rsidP="00D40ECD">
      <w:pPr>
        <w:pStyle w:val="Prrafodelista"/>
        <w:spacing w:after="0" w:line="240" w:lineRule="auto"/>
        <w:ind w:left="1985"/>
        <w:jc w:val="both"/>
      </w:pPr>
      <w:r w:rsidRPr="00692EC5">
        <w:rPr>
          <w:rFonts w:ascii="Times New Roman" w:hAnsi="Times New Roman"/>
          <w:b/>
          <w:sz w:val="24"/>
          <w:szCs w:val="24"/>
        </w:rPr>
        <w:t xml:space="preserve">Email: </w:t>
      </w:r>
      <w:hyperlink r:id="rId20" w:history="1">
        <w:r w:rsidR="00C13DA3" w:rsidRPr="00692EC5">
          <w:rPr>
            <w:rStyle w:val="Hipervnculo"/>
            <w:rFonts w:ascii="Times New Roman" w:hAnsi="Times New Roman"/>
            <w:b/>
          </w:rPr>
          <w:t>alexianunez@uchile.cl</w:t>
        </w:r>
      </w:hyperlink>
    </w:p>
    <w:p w14:paraId="1F659AA5" w14:textId="77777777" w:rsidR="00C13DA3" w:rsidRPr="00692EC5" w:rsidRDefault="00C13DA3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14:paraId="2BE48966" w14:textId="77777777" w:rsidR="00D40ECD" w:rsidRPr="00692EC5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7977DB87" w14:textId="77777777" w:rsidR="00D40ECD" w:rsidRPr="00692EC5" w:rsidRDefault="00D40ECD" w:rsidP="00D40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EC46DC" w14:textId="233EC641" w:rsidR="00B80AFE" w:rsidRPr="00692EC5" w:rsidRDefault="00D40ECD" w:rsidP="00B80AFE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1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1</w:t>
      </w:r>
      <w:r w:rsidRPr="00692EC5">
        <w:rPr>
          <w:rFonts w:ascii="Times New Roman" w:hAnsi="Times New Roman"/>
          <w:b/>
          <w:caps/>
          <w:sz w:val="24"/>
          <w:szCs w:val="24"/>
        </w:rPr>
        <w:t>: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05 – 11:20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</w:r>
      <w:r w:rsidR="00B80AFE" w:rsidRPr="00692EC5">
        <w:rPr>
          <w:rFonts w:ascii="Times New Roman" w:hAnsi="Times New Roman"/>
          <w:b/>
          <w:caps/>
          <w:sz w:val="24"/>
          <w:szCs w:val="24"/>
        </w:rPr>
        <w:t>Percepción visual, movimientos oculares y modelos artificiales bioinspirado</w:t>
      </w:r>
    </w:p>
    <w:p w14:paraId="0B673832" w14:textId="77777777" w:rsidR="00B80AFE" w:rsidRPr="00692EC5" w:rsidRDefault="00B80AFE" w:rsidP="00B80AFE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11E39A94" w14:textId="77777777" w:rsidR="00B80AFE" w:rsidRPr="00692EC5" w:rsidRDefault="00B80AFE" w:rsidP="00B80AFE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92EC5">
        <w:rPr>
          <w:rFonts w:ascii="Times New Roman" w:hAnsi="Times New Roman"/>
          <w:b/>
          <w:sz w:val="24"/>
          <w:szCs w:val="24"/>
          <w:lang w:val="en-US"/>
        </w:rPr>
        <w:t>Investigador</w:t>
      </w:r>
      <w:proofErr w:type="spellEnd"/>
      <w:r w:rsidRPr="00692EC5">
        <w:rPr>
          <w:rFonts w:ascii="Times New Roman" w:hAnsi="Times New Roman"/>
          <w:b/>
          <w:sz w:val="24"/>
          <w:szCs w:val="24"/>
          <w:lang w:val="en-US"/>
        </w:rPr>
        <w:t xml:space="preserve">: Christ </w:t>
      </w:r>
      <w:proofErr w:type="spellStart"/>
      <w:r w:rsidRPr="00692EC5">
        <w:rPr>
          <w:rFonts w:ascii="Times New Roman" w:hAnsi="Times New Roman"/>
          <w:b/>
          <w:sz w:val="24"/>
          <w:szCs w:val="24"/>
          <w:lang w:val="en-US"/>
        </w:rPr>
        <w:t>Devia</w:t>
      </w:r>
      <w:proofErr w:type="spellEnd"/>
    </w:p>
    <w:p w14:paraId="63ADCD05" w14:textId="77777777" w:rsidR="00B80AFE" w:rsidRPr="00692EC5" w:rsidRDefault="00B80AFE" w:rsidP="00B80AFE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C5">
        <w:rPr>
          <w:rFonts w:ascii="Times New Roman" w:hAnsi="Times New Roman"/>
          <w:b/>
          <w:sz w:val="24"/>
          <w:szCs w:val="24"/>
          <w:lang w:val="en-US"/>
        </w:rPr>
        <w:t xml:space="preserve">Email: </w:t>
      </w:r>
      <w:hyperlink r:id="rId21" w:history="1">
        <w:r w:rsidRPr="00692EC5">
          <w:rPr>
            <w:rStyle w:val="Hipervnculo"/>
            <w:rFonts w:ascii="Times New Roman" w:hAnsi="Times New Roman"/>
            <w:b/>
            <w:sz w:val="24"/>
            <w:szCs w:val="24"/>
            <w:lang w:val="en-US"/>
          </w:rPr>
          <w:t>cdevia@uchile.cl</w:t>
        </w:r>
      </w:hyperlink>
      <w:r w:rsidRPr="00692E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7BB300A5" w14:textId="31A52E41" w:rsidR="00D40ECD" w:rsidRPr="00692EC5" w:rsidRDefault="00D40ECD" w:rsidP="00B80AFE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06F00F2" w14:textId="77777777" w:rsidR="00D40ECD" w:rsidRPr="00692EC5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51A9A70B" w14:textId="7517FAA8" w:rsidR="00682A12" w:rsidRPr="00692EC5" w:rsidRDefault="00D40ECD" w:rsidP="00682A12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caps/>
          <w:sz w:val="24"/>
          <w:szCs w:val="24"/>
        </w:rPr>
      </w:pPr>
      <w:r w:rsidRPr="00692EC5">
        <w:rPr>
          <w:rFonts w:ascii="Times New Roman" w:hAnsi="Times New Roman"/>
          <w:b/>
          <w:caps/>
          <w:sz w:val="24"/>
          <w:szCs w:val="24"/>
        </w:rPr>
        <w:t>11: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25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– 11:</w:t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40</w:t>
      </w:r>
      <w:r w:rsidRPr="00692EC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92EC5">
        <w:rPr>
          <w:rFonts w:ascii="Times New Roman" w:hAnsi="Times New Roman"/>
          <w:b/>
          <w:caps/>
          <w:sz w:val="24"/>
          <w:szCs w:val="24"/>
        </w:rPr>
        <w:tab/>
      </w:r>
      <w:r w:rsidR="00682A12" w:rsidRPr="00692EC5">
        <w:rPr>
          <w:rFonts w:ascii="Times New Roman" w:hAnsi="Times New Roman"/>
          <w:b/>
          <w:caps/>
          <w:sz w:val="24"/>
          <w:szCs w:val="24"/>
        </w:rPr>
        <w:t>Neuroinflamación cerebral y Tratamientos enfocados a biofármacoS</w:t>
      </w:r>
    </w:p>
    <w:p w14:paraId="747A2EF4" w14:textId="77777777" w:rsidR="00682A12" w:rsidRPr="00692EC5" w:rsidRDefault="00682A12" w:rsidP="00682A12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0E683E4E" w14:textId="77777777" w:rsidR="00682A12" w:rsidRPr="00692EC5" w:rsidRDefault="00682A12" w:rsidP="00682A12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>Investigador: Paola Morales R</w:t>
      </w:r>
    </w:p>
    <w:p w14:paraId="502AECF5" w14:textId="77777777" w:rsidR="00682A12" w:rsidRDefault="00682A12" w:rsidP="00682A12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692EC5">
        <w:rPr>
          <w:rFonts w:ascii="Times New Roman" w:hAnsi="Times New Roman"/>
          <w:b/>
          <w:sz w:val="24"/>
          <w:szCs w:val="24"/>
        </w:rPr>
        <w:t xml:space="preserve">Email: </w:t>
      </w:r>
      <w:hyperlink r:id="rId22" w:history="1">
        <w:r w:rsidRPr="00692EC5">
          <w:rPr>
            <w:rStyle w:val="Hipervnculo"/>
            <w:rFonts w:ascii="Times New Roman" w:hAnsi="Times New Roman"/>
            <w:b/>
            <w:sz w:val="24"/>
            <w:szCs w:val="24"/>
          </w:rPr>
          <w:t>pmorales@uchile.cl</w:t>
        </w:r>
      </w:hyperlink>
    </w:p>
    <w:p w14:paraId="4DBBC636" w14:textId="5EC89FDC" w:rsidR="00D40ECD" w:rsidRPr="00572B92" w:rsidRDefault="00D40ECD" w:rsidP="00D40ECD">
      <w:pPr>
        <w:pStyle w:val="Prrafodelista"/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14:paraId="15633B7E" w14:textId="77777777" w:rsidR="00D40ECD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14:paraId="1AEE0AB2" w14:textId="77777777" w:rsidR="00D40ECD" w:rsidRDefault="00D40ECD" w:rsidP="00D40ECD">
      <w:pPr>
        <w:pStyle w:val="Prrafodelista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14:paraId="3F780E2D" w14:textId="5EC5E0AE" w:rsidR="00207EA6" w:rsidRDefault="00207EA6" w:rsidP="00DC7F98">
      <w:pPr>
        <w:ind w:left="1985"/>
        <w:rPr>
          <w:szCs w:val="24"/>
        </w:rPr>
      </w:pPr>
    </w:p>
    <w:sectPr w:rsidR="00207EA6" w:rsidSect="0073727A">
      <w:headerReference w:type="default" r:id="rId23"/>
      <w:pgSz w:w="12240" w:h="20160" w:code="5"/>
      <w:pgMar w:top="718" w:right="170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7E5D8" w14:textId="77777777" w:rsidR="00B83C1A" w:rsidRDefault="00B83C1A" w:rsidP="0073727A">
      <w:pPr>
        <w:spacing w:after="0" w:line="240" w:lineRule="auto"/>
      </w:pPr>
      <w:r>
        <w:separator/>
      </w:r>
    </w:p>
  </w:endnote>
  <w:endnote w:type="continuationSeparator" w:id="0">
    <w:p w14:paraId="1A424BE1" w14:textId="77777777" w:rsidR="00B83C1A" w:rsidRDefault="00B83C1A" w:rsidP="0073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928D" w14:textId="77777777" w:rsidR="00B83C1A" w:rsidRDefault="00B83C1A" w:rsidP="0073727A">
      <w:pPr>
        <w:spacing w:after="0" w:line="240" w:lineRule="auto"/>
      </w:pPr>
      <w:r>
        <w:separator/>
      </w:r>
    </w:p>
  </w:footnote>
  <w:footnote w:type="continuationSeparator" w:id="0">
    <w:p w14:paraId="37B8726E" w14:textId="77777777" w:rsidR="00B83C1A" w:rsidRDefault="00B83C1A" w:rsidP="0073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CEE2" w14:textId="492796B1" w:rsidR="0073727A" w:rsidRPr="0073727A" w:rsidRDefault="00255D2E" w:rsidP="00693F62">
    <w:pPr>
      <w:pStyle w:val="Encabezado"/>
      <w:ind w:left="-851"/>
      <w:jc w:val="center"/>
      <w:rPr>
        <w:b/>
        <w:bCs/>
      </w:rPr>
    </w:pPr>
    <w:r w:rsidRPr="00F50543">
      <w:rPr>
        <w:noProof/>
        <w:lang w:val="en-US"/>
      </w:rPr>
      <w:drawing>
        <wp:inline distT="0" distB="0" distL="0" distR="0" wp14:anchorId="2CBC2261" wp14:editId="5AC64970">
          <wp:extent cx="908050" cy="723900"/>
          <wp:effectExtent l="0" t="0" r="0" b="0"/>
          <wp:docPr id="4" name="Imagen 1" descr="La Neurociencia Afectiva nos enseña | Blog IL3 - 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a Neurociencia Afectiva nos enseña | Blog IL3 - 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D0A">
      <w:rPr>
        <w:b/>
        <w:bCs/>
        <w:noProof/>
        <w:sz w:val="28"/>
        <w:szCs w:val="28"/>
      </w:rPr>
      <w:t>3</w:t>
    </w:r>
    <w:r w:rsidR="0073727A" w:rsidRPr="0073727A">
      <w:rPr>
        <w:b/>
        <w:bCs/>
        <w:noProof/>
        <w:sz w:val="28"/>
        <w:szCs w:val="28"/>
      </w:rPr>
      <w:t xml:space="preserve">° Jornada Líneas de investigación </w:t>
    </w:r>
    <w:r w:rsidR="00693F62">
      <w:rPr>
        <w:b/>
        <w:bCs/>
        <w:noProof/>
        <w:sz w:val="28"/>
        <w:szCs w:val="28"/>
      </w:rPr>
      <w:t xml:space="preserve">Programa de </w:t>
    </w:r>
    <w:r w:rsidR="0073727A" w:rsidRPr="0073727A">
      <w:rPr>
        <w:b/>
        <w:bCs/>
        <w:noProof/>
        <w:sz w:val="28"/>
        <w:szCs w:val="28"/>
      </w:rPr>
      <w:t xml:space="preserve">Magister </w:t>
    </w:r>
    <w:r w:rsidR="00693F62">
      <w:rPr>
        <w:b/>
        <w:bCs/>
        <w:noProof/>
        <w:sz w:val="28"/>
        <w:szCs w:val="28"/>
      </w:rPr>
      <w:t xml:space="preserve">en </w:t>
    </w:r>
    <w:r w:rsidR="0073727A" w:rsidRPr="0073727A">
      <w:rPr>
        <w:b/>
        <w:bCs/>
        <w:noProof/>
        <w:sz w:val="28"/>
        <w:szCs w:val="28"/>
      </w:rPr>
      <w:t>Neurociencias</w:t>
    </w:r>
  </w:p>
  <w:p w14:paraId="630D7F8D" w14:textId="77777777" w:rsidR="0073727A" w:rsidRDefault="007372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530"/>
    <w:multiLevelType w:val="hybridMultilevel"/>
    <w:tmpl w:val="AECA0672"/>
    <w:lvl w:ilvl="0" w:tplc="2144A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211BC"/>
    <w:multiLevelType w:val="hybridMultilevel"/>
    <w:tmpl w:val="3D9CF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72F4"/>
    <w:multiLevelType w:val="hybridMultilevel"/>
    <w:tmpl w:val="BD749F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354B"/>
    <w:multiLevelType w:val="hybridMultilevel"/>
    <w:tmpl w:val="55E82A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B0C50"/>
    <w:multiLevelType w:val="hybridMultilevel"/>
    <w:tmpl w:val="FC4C9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6FA8"/>
    <w:multiLevelType w:val="hybridMultilevel"/>
    <w:tmpl w:val="050AD2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B38FD"/>
    <w:multiLevelType w:val="hybridMultilevel"/>
    <w:tmpl w:val="31A85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C127E"/>
    <w:multiLevelType w:val="hybridMultilevel"/>
    <w:tmpl w:val="80DA91F0"/>
    <w:lvl w:ilvl="0" w:tplc="8540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83754"/>
    <w:multiLevelType w:val="hybridMultilevel"/>
    <w:tmpl w:val="62C0EB18"/>
    <w:lvl w:ilvl="0" w:tplc="FA72902C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928" w:hanging="360"/>
      </w:pPr>
    </w:lvl>
    <w:lvl w:ilvl="2" w:tplc="340A001B" w:tentative="1">
      <w:start w:val="1"/>
      <w:numFmt w:val="lowerRoman"/>
      <w:lvlText w:val="%3."/>
      <w:lvlJc w:val="right"/>
      <w:pPr>
        <w:ind w:left="3648" w:hanging="180"/>
      </w:pPr>
    </w:lvl>
    <w:lvl w:ilvl="3" w:tplc="340A000F" w:tentative="1">
      <w:start w:val="1"/>
      <w:numFmt w:val="decimal"/>
      <w:lvlText w:val="%4."/>
      <w:lvlJc w:val="left"/>
      <w:pPr>
        <w:ind w:left="4368" w:hanging="360"/>
      </w:pPr>
    </w:lvl>
    <w:lvl w:ilvl="4" w:tplc="340A0019" w:tentative="1">
      <w:start w:val="1"/>
      <w:numFmt w:val="lowerLetter"/>
      <w:lvlText w:val="%5."/>
      <w:lvlJc w:val="left"/>
      <w:pPr>
        <w:ind w:left="5088" w:hanging="360"/>
      </w:pPr>
    </w:lvl>
    <w:lvl w:ilvl="5" w:tplc="340A001B" w:tentative="1">
      <w:start w:val="1"/>
      <w:numFmt w:val="lowerRoman"/>
      <w:lvlText w:val="%6."/>
      <w:lvlJc w:val="right"/>
      <w:pPr>
        <w:ind w:left="5808" w:hanging="180"/>
      </w:pPr>
    </w:lvl>
    <w:lvl w:ilvl="6" w:tplc="340A000F" w:tentative="1">
      <w:start w:val="1"/>
      <w:numFmt w:val="decimal"/>
      <w:lvlText w:val="%7."/>
      <w:lvlJc w:val="left"/>
      <w:pPr>
        <w:ind w:left="6528" w:hanging="360"/>
      </w:pPr>
    </w:lvl>
    <w:lvl w:ilvl="7" w:tplc="340A0019" w:tentative="1">
      <w:start w:val="1"/>
      <w:numFmt w:val="lowerLetter"/>
      <w:lvlText w:val="%8."/>
      <w:lvlJc w:val="left"/>
      <w:pPr>
        <w:ind w:left="7248" w:hanging="360"/>
      </w:pPr>
    </w:lvl>
    <w:lvl w:ilvl="8" w:tplc="340A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9" w15:restartNumberingAfterBreak="0">
    <w:nsid w:val="644D2F4C"/>
    <w:multiLevelType w:val="hybridMultilevel"/>
    <w:tmpl w:val="4E8EF3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220E5"/>
    <w:multiLevelType w:val="hybridMultilevel"/>
    <w:tmpl w:val="ED0CA0D0"/>
    <w:lvl w:ilvl="0" w:tplc="43962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F11B83"/>
    <w:multiLevelType w:val="hybridMultilevel"/>
    <w:tmpl w:val="31A85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2A"/>
    <w:rsid w:val="0000360F"/>
    <w:rsid w:val="00003698"/>
    <w:rsid w:val="000153E8"/>
    <w:rsid w:val="000170AF"/>
    <w:rsid w:val="000201FF"/>
    <w:rsid w:val="00032311"/>
    <w:rsid w:val="00053F36"/>
    <w:rsid w:val="000A67E7"/>
    <w:rsid w:val="000A7368"/>
    <w:rsid w:val="000B6833"/>
    <w:rsid w:val="000C7933"/>
    <w:rsid w:val="000D5DF7"/>
    <w:rsid w:val="00140687"/>
    <w:rsid w:val="00140BEA"/>
    <w:rsid w:val="001A5E1F"/>
    <w:rsid w:val="001D0354"/>
    <w:rsid w:val="001D3ABA"/>
    <w:rsid w:val="001D60DA"/>
    <w:rsid w:val="001D7214"/>
    <w:rsid w:val="001F2DDE"/>
    <w:rsid w:val="001F678B"/>
    <w:rsid w:val="00202A43"/>
    <w:rsid w:val="00207EA6"/>
    <w:rsid w:val="0021243E"/>
    <w:rsid w:val="00220D46"/>
    <w:rsid w:val="00236E42"/>
    <w:rsid w:val="00255D2E"/>
    <w:rsid w:val="002745FB"/>
    <w:rsid w:val="00283A37"/>
    <w:rsid w:val="00287740"/>
    <w:rsid w:val="002A44CF"/>
    <w:rsid w:val="002C2EA4"/>
    <w:rsid w:val="002F23DE"/>
    <w:rsid w:val="00326AA1"/>
    <w:rsid w:val="00385C8F"/>
    <w:rsid w:val="003B3C15"/>
    <w:rsid w:val="003C0984"/>
    <w:rsid w:val="003F67C1"/>
    <w:rsid w:val="00446C64"/>
    <w:rsid w:val="0046248C"/>
    <w:rsid w:val="00485F06"/>
    <w:rsid w:val="004D7780"/>
    <w:rsid w:val="004E6509"/>
    <w:rsid w:val="00507923"/>
    <w:rsid w:val="00517776"/>
    <w:rsid w:val="00517DCF"/>
    <w:rsid w:val="00527C90"/>
    <w:rsid w:val="00572B92"/>
    <w:rsid w:val="005A64CF"/>
    <w:rsid w:val="005C091D"/>
    <w:rsid w:val="005D49DE"/>
    <w:rsid w:val="00605199"/>
    <w:rsid w:val="00624B91"/>
    <w:rsid w:val="00626380"/>
    <w:rsid w:val="00664B9A"/>
    <w:rsid w:val="0066504C"/>
    <w:rsid w:val="006762B3"/>
    <w:rsid w:val="00682A12"/>
    <w:rsid w:val="00692EC5"/>
    <w:rsid w:val="00693F62"/>
    <w:rsid w:val="006D05CF"/>
    <w:rsid w:val="006D403A"/>
    <w:rsid w:val="006F07C5"/>
    <w:rsid w:val="0073727A"/>
    <w:rsid w:val="00760E29"/>
    <w:rsid w:val="007626DA"/>
    <w:rsid w:val="007857C1"/>
    <w:rsid w:val="007A780F"/>
    <w:rsid w:val="007E7C30"/>
    <w:rsid w:val="007F277E"/>
    <w:rsid w:val="007F402F"/>
    <w:rsid w:val="007F7E5E"/>
    <w:rsid w:val="008046D0"/>
    <w:rsid w:val="00805252"/>
    <w:rsid w:val="008053D2"/>
    <w:rsid w:val="00823D05"/>
    <w:rsid w:val="00842CC0"/>
    <w:rsid w:val="00864404"/>
    <w:rsid w:val="008930B9"/>
    <w:rsid w:val="008951ED"/>
    <w:rsid w:val="00897C46"/>
    <w:rsid w:val="008B56F2"/>
    <w:rsid w:val="008B62BB"/>
    <w:rsid w:val="008D24AB"/>
    <w:rsid w:val="00900B70"/>
    <w:rsid w:val="00910574"/>
    <w:rsid w:val="009422A4"/>
    <w:rsid w:val="0094441A"/>
    <w:rsid w:val="0095752C"/>
    <w:rsid w:val="00985011"/>
    <w:rsid w:val="00994A0D"/>
    <w:rsid w:val="009A0859"/>
    <w:rsid w:val="009A40BD"/>
    <w:rsid w:val="009A674D"/>
    <w:rsid w:val="009D3DBD"/>
    <w:rsid w:val="009D6193"/>
    <w:rsid w:val="009E5D1A"/>
    <w:rsid w:val="00A11CEF"/>
    <w:rsid w:val="00A140E3"/>
    <w:rsid w:val="00A240DF"/>
    <w:rsid w:val="00A31A68"/>
    <w:rsid w:val="00A4412A"/>
    <w:rsid w:val="00A60D0A"/>
    <w:rsid w:val="00A74F7B"/>
    <w:rsid w:val="00A83895"/>
    <w:rsid w:val="00AE4604"/>
    <w:rsid w:val="00B372B5"/>
    <w:rsid w:val="00B44E82"/>
    <w:rsid w:val="00B578D9"/>
    <w:rsid w:val="00B7168F"/>
    <w:rsid w:val="00B748C6"/>
    <w:rsid w:val="00B80AFE"/>
    <w:rsid w:val="00B83C1A"/>
    <w:rsid w:val="00B93E36"/>
    <w:rsid w:val="00BC4785"/>
    <w:rsid w:val="00BC7271"/>
    <w:rsid w:val="00BD07D9"/>
    <w:rsid w:val="00BD3253"/>
    <w:rsid w:val="00BF3969"/>
    <w:rsid w:val="00C13DA3"/>
    <w:rsid w:val="00C60C4E"/>
    <w:rsid w:val="00C8228B"/>
    <w:rsid w:val="00C83E0E"/>
    <w:rsid w:val="00CC5510"/>
    <w:rsid w:val="00CF262E"/>
    <w:rsid w:val="00CF6406"/>
    <w:rsid w:val="00D225FA"/>
    <w:rsid w:val="00D40ECD"/>
    <w:rsid w:val="00D915C6"/>
    <w:rsid w:val="00DA4423"/>
    <w:rsid w:val="00DA61DA"/>
    <w:rsid w:val="00DC7F98"/>
    <w:rsid w:val="00E140C1"/>
    <w:rsid w:val="00E1551F"/>
    <w:rsid w:val="00E23D8A"/>
    <w:rsid w:val="00E37D97"/>
    <w:rsid w:val="00E40120"/>
    <w:rsid w:val="00E806E6"/>
    <w:rsid w:val="00E8125D"/>
    <w:rsid w:val="00E87CEC"/>
    <w:rsid w:val="00E95D15"/>
    <w:rsid w:val="00EA5A73"/>
    <w:rsid w:val="00EB06DA"/>
    <w:rsid w:val="00F0573D"/>
    <w:rsid w:val="00F26C09"/>
    <w:rsid w:val="00F31FA4"/>
    <w:rsid w:val="00F33A0A"/>
    <w:rsid w:val="00F47699"/>
    <w:rsid w:val="00F54DEE"/>
    <w:rsid w:val="00F55A02"/>
    <w:rsid w:val="00F6512A"/>
    <w:rsid w:val="00F66355"/>
    <w:rsid w:val="00FA415F"/>
    <w:rsid w:val="00FB539E"/>
    <w:rsid w:val="00FC2B8B"/>
    <w:rsid w:val="00FD79DC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12B14"/>
  <w15:docId w15:val="{6E6C799E-9D22-4126-8B56-46B90326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2A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qFormat/>
    <w:rsid w:val="006762B3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5C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C90"/>
    <w:pPr>
      <w:ind w:left="720"/>
      <w:contextualSpacing/>
    </w:pPr>
  </w:style>
  <w:style w:type="character" w:styleId="Hipervnculo">
    <w:name w:val="Hyperlink"/>
    <w:uiPriority w:val="99"/>
    <w:unhideWhenUsed/>
    <w:rsid w:val="00527C9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6D0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05C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D05C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05C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D05CF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05CF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rsid w:val="006762B3"/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7372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3727A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372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3727A"/>
    <w:rPr>
      <w:sz w:val="22"/>
      <w:szCs w:val="22"/>
      <w:lang w:val="es-CL"/>
    </w:rPr>
  </w:style>
  <w:style w:type="character" w:customStyle="1" w:styleId="UnresolvedMention">
    <w:name w:val="Unresolved Mention"/>
    <w:uiPriority w:val="99"/>
    <w:semiHidden/>
    <w:unhideWhenUsed/>
    <w:rsid w:val="0094441A"/>
    <w:rPr>
      <w:color w:val="605E5C"/>
      <w:shd w:val="clear" w:color="auto" w:fill="E1DFDD"/>
    </w:rPr>
  </w:style>
  <w:style w:type="character" w:customStyle="1" w:styleId="Ttulo2Car">
    <w:name w:val="Título 2 Car"/>
    <w:link w:val="Ttulo2"/>
    <w:uiPriority w:val="9"/>
    <w:rsid w:val="00D915C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pervnculovisitado">
    <w:name w:val="FollowedHyperlink"/>
    <w:uiPriority w:val="99"/>
    <w:semiHidden/>
    <w:unhideWhenUsed/>
    <w:rsid w:val="00C83E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ulo@uchile.cl" TargetMode="External"/><Relationship Id="rId13" Type="http://schemas.openxmlformats.org/officeDocument/2006/relationships/hyperlink" Target="mailto:pburgos@uchile.cl" TargetMode="External"/><Relationship Id="rId18" Type="http://schemas.openxmlformats.org/officeDocument/2006/relationships/hyperlink" Target="mailto:gbrivera@uchil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devia@uchile.cl" TargetMode="External"/><Relationship Id="rId7" Type="http://schemas.openxmlformats.org/officeDocument/2006/relationships/hyperlink" Target="https://uchile.zoom.us/j/99494235984?pwd=MERaNUNIditpdk9qeWRpdUtIUVlCUT09" TargetMode="External"/><Relationship Id="rId12" Type="http://schemas.openxmlformats.org/officeDocument/2006/relationships/hyperlink" Target="mailto:chetz@uchile.cl" TargetMode="External"/><Relationship Id="rId17" Type="http://schemas.openxmlformats.org/officeDocument/2006/relationships/hyperlink" Target="mailto:aocampo@med.uchile.c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iegana@uchile.cl" TargetMode="External"/><Relationship Id="rId20" Type="http://schemas.openxmlformats.org/officeDocument/2006/relationships/hyperlink" Target="mailto:alexianunez@uchile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lvaldes@uchile.c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penna@uchile.c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gfariasg@gmail.com" TargetMode="External"/><Relationship Id="rId19" Type="http://schemas.openxmlformats.org/officeDocument/2006/relationships/hyperlink" Target="mailto:jsierral@uchi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matamal@gmail.com" TargetMode="External"/><Relationship Id="rId14" Type="http://schemas.openxmlformats.org/officeDocument/2006/relationships/hyperlink" Target="mailto:mariopen@gmail.com" TargetMode="External"/><Relationship Id="rId22" Type="http://schemas.openxmlformats.org/officeDocument/2006/relationships/hyperlink" Target="mailto:pmorales@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Links>
    <vt:vector size="150" baseType="variant">
      <vt:variant>
        <vt:i4>4849760</vt:i4>
      </vt:variant>
      <vt:variant>
        <vt:i4>72</vt:i4>
      </vt:variant>
      <vt:variant>
        <vt:i4>0</vt:i4>
      </vt:variant>
      <vt:variant>
        <vt:i4>5</vt:i4>
      </vt:variant>
      <vt:variant>
        <vt:lpwstr>mailto:pdelano@uchile.cl</vt:lpwstr>
      </vt:variant>
      <vt:variant>
        <vt:lpwstr/>
      </vt:variant>
      <vt:variant>
        <vt:i4>6160486</vt:i4>
      </vt:variant>
      <vt:variant>
        <vt:i4>69</vt:i4>
      </vt:variant>
      <vt:variant>
        <vt:i4>0</vt:i4>
      </vt:variant>
      <vt:variant>
        <vt:i4>5</vt:i4>
      </vt:variant>
      <vt:variant>
        <vt:lpwstr>mailto:jiegana@uchile.cl</vt:lpwstr>
      </vt:variant>
      <vt:variant>
        <vt:lpwstr/>
      </vt:variant>
      <vt:variant>
        <vt:i4>5308536</vt:i4>
      </vt:variant>
      <vt:variant>
        <vt:i4>66</vt:i4>
      </vt:variant>
      <vt:variant>
        <vt:i4>0</vt:i4>
      </vt:variant>
      <vt:variant>
        <vt:i4>5</vt:i4>
      </vt:variant>
      <vt:variant>
        <vt:lpwstr>mailto:aocampo@uchile.cl</vt:lpwstr>
      </vt:variant>
      <vt:variant>
        <vt:lpwstr/>
      </vt:variant>
      <vt:variant>
        <vt:i4>3866639</vt:i4>
      </vt:variant>
      <vt:variant>
        <vt:i4>63</vt:i4>
      </vt:variant>
      <vt:variant>
        <vt:i4>0</vt:i4>
      </vt:variant>
      <vt:variant>
        <vt:i4>5</vt:i4>
      </vt:variant>
      <vt:variant>
        <vt:lpwstr>mailto:jlvaldes@uchile.cl</vt:lpwstr>
      </vt:variant>
      <vt:variant>
        <vt:lpwstr/>
      </vt:variant>
      <vt:variant>
        <vt:i4>2949146</vt:i4>
      </vt:variant>
      <vt:variant>
        <vt:i4>60</vt:i4>
      </vt:variant>
      <vt:variant>
        <vt:i4>0</vt:i4>
      </vt:variant>
      <vt:variant>
        <vt:i4>5</vt:i4>
      </vt:variant>
      <vt:variant>
        <vt:lpwstr>mailto:chetz@uchile.cl</vt:lpwstr>
      </vt:variant>
      <vt:variant>
        <vt:lpwstr/>
      </vt:variant>
      <vt:variant>
        <vt:i4>8323100</vt:i4>
      </vt:variant>
      <vt:variant>
        <vt:i4>57</vt:i4>
      </vt:variant>
      <vt:variant>
        <vt:i4>0</vt:i4>
      </vt:variant>
      <vt:variant>
        <vt:i4>5</vt:i4>
      </vt:variant>
      <vt:variant>
        <vt:lpwstr>mailto:andrea.slachevsky@uchile.cl</vt:lpwstr>
      </vt:variant>
      <vt:variant>
        <vt:lpwstr/>
      </vt:variant>
      <vt:variant>
        <vt:i4>4194425</vt:i4>
      </vt:variant>
      <vt:variant>
        <vt:i4>54</vt:i4>
      </vt:variant>
      <vt:variant>
        <vt:i4>0</vt:i4>
      </vt:variant>
      <vt:variant>
        <vt:i4>5</vt:i4>
      </vt:variant>
      <vt:variant>
        <vt:lpwstr>mailto:pburgos@uchile.cl</vt:lpwstr>
      </vt:variant>
      <vt:variant>
        <vt:lpwstr/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>mailto:pedro@uchile.cl</vt:lpwstr>
      </vt:variant>
      <vt:variant>
        <vt:lpwstr/>
      </vt:variant>
      <vt:variant>
        <vt:i4>4456554</vt:i4>
      </vt:variant>
      <vt:variant>
        <vt:i4>48</vt:i4>
      </vt:variant>
      <vt:variant>
        <vt:i4>0</vt:i4>
      </vt:variant>
      <vt:variant>
        <vt:i4>5</vt:i4>
      </vt:variant>
      <vt:variant>
        <vt:lpwstr>mailto:apenna@uchile.cl</vt:lpwstr>
      </vt:variant>
      <vt:variant>
        <vt:lpwstr/>
      </vt:variant>
      <vt:variant>
        <vt:i4>8061009</vt:i4>
      </vt:variant>
      <vt:variant>
        <vt:i4>45</vt:i4>
      </vt:variant>
      <vt:variant>
        <vt:i4>0</vt:i4>
      </vt:variant>
      <vt:variant>
        <vt:i4>5</vt:i4>
      </vt:variant>
      <vt:variant>
        <vt:lpwstr>mailto:gfariasg@gmail.com</vt:lpwstr>
      </vt:variant>
      <vt:variant>
        <vt:lpwstr/>
      </vt:variant>
      <vt:variant>
        <vt:i4>4456564</vt:i4>
      </vt:variant>
      <vt:variant>
        <vt:i4>42</vt:i4>
      </vt:variant>
      <vt:variant>
        <vt:i4>0</vt:i4>
      </vt:variant>
      <vt:variant>
        <vt:i4>5</vt:i4>
      </vt:variant>
      <vt:variant>
        <vt:lpwstr>mailto:aliciafigueroa@uchile.cl</vt:lpwstr>
      </vt:variant>
      <vt:variant>
        <vt:lpwstr/>
      </vt:variant>
      <vt:variant>
        <vt:i4>2818067</vt:i4>
      </vt:variant>
      <vt:variant>
        <vt:i4>39</vt:i4>
      </vt:variant>
      <vt:variant>
        <vt:i4>0</vt:i4>
      </vt:variant>
      <vt:variant>
        <vt:i4>5</vt:i4>
      </vt:variant>
      <vt:variant>
        <vt:lpwstr>mailto:cdelgado@uchile.cl</vt:lpwstr>
      </vt:variant>
      <vt:variant>
        <vt:lpwstr/>
      </vt:variant>
      <vt:variant>
        <vt:i4>7012421</vt:i4>
      </vt:variant>
      <vt:variant>
        <vt:i4>36</vt:i4>
      </vt:variant>
      <vt:variant>
        <vt:i4>0</vt:i4>
      </vt:variant>
      <vt:variant>
        <vt:i4>5</vt:i4>
      </vt:variant>
      <vt:variant>
        <vt:lpwstr>mailto:/gonzalezg.andres@gmail.com</vt:lpwstr>
      </vt:variant>
      <vt:variant>
        <vt:lpwstr/>
      </vt:variant>
      <vt:variant>
        <vt:i4>4063261</vt:i4>
      </vt:variant>
      <vt:variant>
        <vt:i4>33</vt:i4>
      </vt:variant>
      <vt:variant>
        <vt:i4>0</vt:i4>
      </vt:variant>
      <vt:variant>
        <vt:i4>5</vt:i4>
      </vt:variant>
      <vt:variant>
        <vt:lpwstr>mailto:jsierral@uchile.cl</vt:lpwstr>
      </vt:variant>
      <vt:variant>
        <vt:lpwstr/>
      </vt:variant>
      <vt:variant>
        <vt:i4>524336</vt:i4>
      </vt:variant>
      <vt:variant>
        <vt:i4>30</vt:i4>
      </vt:variant>
      <vt:variant>
        <vt:i4>0</vt:i4>
      </vt:variant>
      <vt:variant>
        <vt:i4>5</vt:i4>
      </vt:variant>
      <vt:variant>
        <vt:lpwstr>mailto:cdevia@gmail.com</vt:lpwstr>
      </vt:variant>
      <vt:variant>
        <vt:lpwstr/>
      </vt:variant>
      <vt:variant>
        <vt:i4>3604499</vt:i4>
      </vt:variant>
      <vt:variant>
        <vt:i4>27</vt:i4>
      </vt:variant>
      <vt:variant>
        <vt:i4>0</vt:i4>
      </vt:variant>
      <vt:variant>
        <vt:i4>5</vt:i4>
      </vt:variant>
      <vt:variant>
        <vt:lpwstr>mailto:delgueda@uchile.cl</vt:lpwstr>
      </vt:variant>
      <vt:variant>
        <vt:lpwstr/>
      </vt:variant>
      <vt:variant>
        <vt:i4>3473429</vt:i4>
      </vt:variant>
      <vt:variant>
        <vt:i4>24</vt:i4>
      </vt:variant>
      <vt:variant>
        <vt:i4>0</vt:i4>
      </vt:variant>
      <vt:variant>
        <vt:i4>5</vt:i4>
      </vt:variant>
      <vt:variant>
        <vt:lpwstr>mailto:pmorales@uchile.cl</vt:lpwstr>
      </vt:variant>
      <vt:variant>
        <vt:lpwstr/>
      </vt:variant>
      <vt:variant>
        <vt:i4>5308515</vt:i4>
      </vt:variant>
      <vt:variant>
        <vt:i4>21</vt:i4>
      </vt:variant>
      <vt:variant>
        <vt:i4>0</vt:i4>
      </vt:variant>
      <vt:variant>
        <vt:i4>5</vt:i4>
      </vt:variant>
      <vt:variant>
        <vt:lpwstr>mailto:mconcha@uchile.cl</vt:lpwstr>
      </vt:variant>
      <vt:variant>
        <vt:lpwstr/>
      </vt:variant>
      <vt:variant>
        <vt:i4>8192077</vt:i4>
      </vt:variant>
      <vt:variant>
        <vt:i4>18</vt:i4>
      </vt:variant>
      <vt:variant>
        <vt:i4>0</vt:i4>
      </vt:variant>
      <vt:variant>
        <vt:i4>5</vt:i4>
      </vt:variant>
      <vt:variant>
        <vt:lpwstr>mailto:epcontre@gmail.com</vt:lpwstr>
      </vt:variant>
      <vt:variant>
        <vt:lpwstr/>
      </vt:variant>
      <vt:variant>
        <vt:i4>4325500</vt:i4>
      </vt:variant>
      <vt:variant>
        <vt:i4>15</vt:i4>
      </vt:variant>
      <vt:variant>
        <vt:i4>0</vt:i4>
      </vt:variant>
      <vt:variant>
        <vt:i4>5</vt:i4>
      </vt:variant>
      <vt:variant>
        <vt:lpwstr>mailto:lleyton@uchile.cl</vt:lpwstr>
      </vt:variant>
      <vt:variant>
        <vt:lpwstr/>
      </vt:variant>
      <vt:variant>
        <vt:i4>4259953</vt:i4>
      </vt:variant>
      <vt:variant>
        <vt:i4>12</vt:i4>
      </vt:variant>
      <vt:variant>
        <vt:i4>0</vt:i4>
      </vt:variant>
      <vt:variant>
        <vt:i4>5</vt:i4>
      </vt:variant>
      <vt:variant>
        <vt:lpwstr>mailto:rnieto@uchile.cl</vt:lpwstr>
      </vt:variant>
      <vt:variant>
        <vt:lpwstr/>
      </vt:variant>
      <vt:variant>
        <vt:i4>4128794</vt:i4>
      </vt:variant>
      <vt:variant>
        <vt:i4>9</vt:i4>
      </vt:variant>
      <vt:variant>
        <vt:i4>0</vt:i4>
      </vt:variant>
      <vt:variant>
        <vt:i4>5</vt:i4>
      </vt:variant>
      <vt:variant>
        <vt:lpwstr>mailto:gbrivera@uchile.cl</vt:lpwstr>
      </vt:variant>
      <vt:variant>
        <vt:lpwstr/>
      </vt:variant>
      <vt:variant>
        <vt:i4>7602243</vt:i4>
      </vt:variant>
      <vt:variant>
        <vt:i4>6</vt:i4>
      </vt:variant>
      <vt:variant>
        <vt:i4>0</vt:i4>
      </vt:variant>
      <vt:variant>
        <vt:i4>5</vt:i4>
      </vt:variant>
      <vt:variant>
        <vt:lpwstr>mailto:jmmatamal@gmail.com</vt:lpwstr>
      </vt:variant>
      <vt:variant>
        <vt:lpwstr/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mailto:hbreinbauer@uchile.cl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https://uchile.zoom.us/j/87650815089?pwd=M2k4MnBNTjNRUFppYVh3R3ZiWnN3UT09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Paola Morales R</cp:lastModifiedBy>
  <cp:revision>7</cp:revision>
  <cp:lastPrinted>2023-07-21T16:31:00Z</cp:lastPrinted>
  <dcterms:created xsi:type="dcterms:W3CDTF">2023-07-21T14:06:00Z</dcterms:created>
  <dcterms:modified xsi:type="dcterms:W3CDTF">2023-07-21T16:49:00Z</dcterms:modified>
</cp:coreProperties>
</file>